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34"/>
        <w:tblW w:w="0" w:type="auto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523F51" w:rsidRPr="00DB4E7F" w14:paraId="78BE0120" w14:textId="77777777" w:rsidTr="00523F51">
        <w:trPr>
          <w:trHeight w:val="699"/>
        </w:trPr>
        <w:tc>
          <w:tcPr>
            <w:tcW w:w="1680" w:type="dxa"/>
            <w:shd w:val="clear" w:color="auto" w:fill="004286"/>
          </w:tcPr>
          <w:p w14:paraId="0D94C150" w14:textId="77777777" w:rsidR="00523F51" w:rsidRPr="00DB4E7F" w:rsidRDefault="00523F51" w:rsidP="00523F51">
            <w:pPr>
              <w:rPr>
                <w:lang w:val="fr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855872" behindDoc="0" locked="0" layoutInCell="1" allowOverlap="1" wp14:anchorId="2C3E175F" wp14:editId="65135CF8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58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1EC8C4B3" w14:textId="5354F735" w:rsidR="00523F51" w:rsidRPr="00DB4E7F" w:rsidRDefault="00523F51" w:rsidP="00523F51">
            <w:pPr>
              <w:jc w:val="center"/>
              <w:rPr>
                <w:lang w:val="fr-CH"/>
              </w:rPr>
            </w:pPr>
            <w:r w:rsidRPr="00655AE5">
              <w:rPr>
                <w:lang w:val="fr-CH"/>
              </w:rPr>
              <w:t xml:space="preserve">Questionnaire </w:t>
            </w:r>
            <w:r>
              <w:rPr>
                <w:lang w:val="fr-CH"/>
              </w:rPr>
              <w:t>V08-25</w:t>
            </w:r>
            <w:r w:rsidRPr="00655AE5">
              <w:rPr>
                <w:lang w:val="fr-CH"/>
              </w:rPr>
              <w:t>, SHCS Data Centre, Zürich</w:t>
            </w:r>
            <w:r w:rsidRPr="00655AE5">
              <w:rPr>
                <w:lang w:val="fr-CH"/>
              </w:rPr>
              <w:br/>
            </w:r>
            <w:r>
              <w:rPr>
                <w:lang w:val="fr-CH"/>
              </w:rPr>
              <w:t>Informations gynècologiques</w:t>
            </w:r>
            <w:r w:rsidR="00E521C8">
              <w:rPr>
                <w:lang w:val="fr-CH"/>
              </w:rPr>
              <w:t xml:space="preserve"> &amp; Obstétrique</w:t>
            </w:r>
            <w:r>
              <w:rPr>
                <w:lang w:val="fr-CH"/>
              </w:rPr>
              <w:t>, F</w:t>
            </w:r>
            <w:r w:rsidRPr="00DB4E7F">
              <w:rPr>
                <w:lang w:val="fr-CH"/>
              </w:rPr>
              <w:t>rançais</w:t>
            </w:r>
          </w:p>
        </w:tc>
        <w:tc>
          <w:tcPr>
            <w:tcW w:w="2140" w:type="dxa"/>
            <w:shd w:val="clear" w:color="auto" w:fill="FFFFFF" w:themeFill="background1"/>
          </w:tcPr>
          <w:p w14:paraId="172EC811" w14:textId="77777777" w:rsidR="00523F51" w:rsidRPr="00DB4E7F" w:rsidRDefault="00523F51" w:rsidP="00523F51">
            <w:pPr>
              <w:rPr>
                <w:lang w:val="fr-CH"/>
              </w:rPr>
            </w:pPr>
            <w:r w:rsidRPr="00B93E6D">
              <w:t>SHCS ID</w:t>
            </w:r>
          </w:p>
        </w:tc>
      </w:tr>
    </w:tbl>
    <w:p w14:paraId="7F7D312D" w14:textId="77777777" w:rsidR="00F10223" w:rsidRPr="00DB4E7F" w:rsidRDefault="008D6E4C" w:rsidP="00523F51">
      <w:pPr>
        <w:pStyle w:val="Title"/>
        <w:rPr>
          <w:lang w:val="fr-CH"/>
        </w:rPr>
      </w:pPr>
      <w:r w:rsidRPr="00805F37">
        <w:rPr>
          <w:lang w:val="fr-CH"/>
        </w:rPr>
        <w:t>informations gynécologiques</w:t>
      </w:r>
    </w:p>
    <w:tbl>
      <w:tblPr>
        <w:tblStyle w:val="TableGrid"/>
        <w:tblW w:w="6379" w:type="dxa"/>
        <w:tblLook w:val="04A0" w:firstRow="1" w:lastRow="0" w:firstColumn="1" w:lastColumn="0" w:noHBand="0" w:noVBand="1"/>
      </w:tblPr>
      <w:tblGrid>
        <w:gridCol w:w="3828"/>
        <w:gridCol w:w="2551"/>
      </w:tblGrid>
      <w:tr w:rsidR="00F10223" w:rsidRPr="00DB4E7F" w14:paraId="590A04E2" w14:textId="77777777" w:rsidTr="00B1678A">
        <w:trPr>
          <w:trHeight w:val="364"/>
        </w:trPr>
        <w:tc>
          <w:tcPr>
            <w:tcW w:w="382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0D47CDE" w14:textId="77777777" w:rsidR="00F10223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Date de consultation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70B51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</w:p>
        </w:tc>
      </w:tr>
    </w:tbl>
    <w:p w14:paraId="706A2B0A" w14:textId="77777777" w:rsidR="00C05555" w:rsidRPr="00DB4E7F" w:rsidRDefault="00C05555" w:rsidP="00523F51">
      <w:pPr>
        <w:pStyle w:val="Heading1"/>
        <w:spacing w:before="0"/>
        <w:rPr>
          <w:sz w:val="2"/>
          <w:szCs w:val="2"/>
          <w:lang w:val="fr-CH"/>
        </w:rPr>
      </w:pPr>
      <w:r w:rsidRPr="00DB4E7F">
        <w:rPr>
          <w:lang w:val="fr-CH"/>
        </w:rPr>
        <w:t>substitution / contraception hormonale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991"/>
        <w:gridCol w:w="994"/>
        <w:gridCol w:w="1585"/>
      </w:tblGrid>
      <w:tr w:rsidR="00F10223" w:rsidRPr="00DB4E7F" w14:paraId="18871CA6" w14:textId="77777777" w:rsidTr="00B1678A">
        <w:tc>
          <w:tcPr>
            <w:tcW w:w="3347" w:type="pct"/>
          </w:tcPr>
          <w:p w14:paraId="34020FC7" w14:textId="44FBB49E" w:rsidR="00F10223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Substitution / contraception hormonale</w:t>
            </w:r>
            <w:r w:rsidR="00EF0754"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?</w:t>
            </w:r>
          </w:p>
        </w:tc>
        <w:tc>
          <w:tcPr>
            <w:tcW w:w="459" w:type="pct"/>
          </w:tcPr>
          <w:p w14:paraId="4E24038F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Oui</w:t>
            </w:r>
          </w:p>
        </w:tc>
        <w:tc>
          <w:tcPr>
            <w:tcW w:w="460" w:type="pct"/>
          </w:tcPr>
          <w:p w14:paraId="56A95C9D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No</w:t>
            </w:r>
            <w:r w:rsidR="00C05555" w:rsidRPr="00DB4E7F">
              <w:rPr>
                <w:lang w:val="fr-CH"/>
              </w:rPr>
              <w:t>n</w:t>
            </w:r>
          </w:p>
        </w:tc>
        <w:tc>
          <w:tcPr>
            <w:tcW w:w="734" w:type="pct"/>
          </w:tcPr>
          <w:p w14:paraId="3A52E0CE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Inconnu</w:t>
            </w:r>
          </w:p>
        </w:tc>
      </w:tr>
    </w:tbl>
    <w:p w14:paraId="1262CFAB" w14:textId="77777777" w:rsidR="00F10223" w:rsidRPr="00DB4E7F" w:rsidRDefault="00C05555" w:rsidP="00523F51">
      <w:pPr>
        <w:pStyle w:val="Heading1"/>
        <w:spacing w:before="0"/>
        <w:rPr>
          <w:lang w:val="fr-CH"/>
        </w:rPr>
      </w:pPr>
      <w:r w:rsidRPr="00DB4E7F">
        <w:rPr>
          <w:lang w:val="fr-CH"/>
        </w:rPr>
        <w:t>menstruations au cours des 6 derniers mois</w:t>
      </w:r>
    </w:p>
    <w:tbl>
      <w:tblPr>
        <w:tblStyle w:val="TableGrid"/>
        <w:tblW w:w="1077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1687"/>
        <w:gridCol w:w="1380"/>
        <w:gridCol w:w="186"/>
        <w:gridCol w:w="921"/>
        <w:gridCol w:w="311"/>
        <w:gridCol w:w="268"/>
        <w:gridCol w:w="157"/>
        <w:gridCol w:w="1915"/>
        <w:gridCol w:w="1625"/>
      </w:tblGrid>
      <w:tr w:rsidR="00C05555" w:rsidRPr="00DB4E7F" w14:paraId="6C871316" w14:textId="77777777" w:rsidTr="00C05555">
        <w:tc>
          <w:tcPr>
            <w:tcW w:w="6499" w:type="dxa"/>
            <w:gridSpan w:val="5"/>
          </w:tcPr>
          <w:p w14:paraId="73C591E8" w14:textId="1DA88790" w:rsidR="00C05555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Les nombre de menstruations au cours de</w:t>
            </w:r>
            <w:r w:rsidR="00EF0754">
              <w:rPr>
                <w:lang w:val="fr-CH"/>
              </w:rPr>
              <w:t>s</w:t>
            </w:r>
            <w:r w:rsidRPr="00DB4E7F">
              <w:rPr>
                <w:lang w:val="fr-CH"/>
              </w:rPr>
              <w:t xml:space="preserve"> 6 derniers mois est-il connu?</w:t>
            </w:r>
          </w:p>
        </w:tc>
        <w:tc>
          <w:tcPr>
            <w:tcW w:w="736" w:type="dxa"/>
            <w:gridSpan w:val="3"/>
          </w:tcPr>
          <w:p w14:paraId="7D7B79B9" w14:textId="77777777" w:rsidR="00C05555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Oui</w:t>
            </w:r>
          </w:p>
        </w:tc>
        <w:tc>
          <w:tcPr>
            <w:tcW w:w="1915" w:type="dxa"/>
          </w:tcPr>
          <w:p w14:paraId="04F9A592" w14:textId="77777777" w:rsidR="00C05555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Non</w:t>
            </w:r>
          </w:p>
        </w:tc>
        <w:tc>
          <w:tcPr>
            <w:tcW w:w="1625" w:type="dxa"/>
          </w:tcPr>
          <w:p w14:paraId="78519326" w14:textId="77777777" w:rsidR="00C05555" w:rsidRPr="00DB4E7F" w:rsidRDefault="00C05555" w:rsidP="00523F51">
            <w:pPr>
              <w:spacing w:before="0"/>
              <w:rPr>
                <w:lang w:val="fr-CH"/>
              </w:rPr>
            </w:pPr>
          </w:p>
        </w:tc>
      </w:tr>
      <w:tr w:rsidR="00DA76B3" w:rsidRPr="00DB4E7F" w14:paraId="49937B38" w14:textId="77777777" w:rsidTr="00C05555">
        <w:tc>
          <w:tcPr>
            <w:tcW w:w="5392" w:type="dxa"/>
            <w:gridSpan w:val="3"/>
            <w:tcBorders>
              <w:right w:val="single" w:sz="4" w:space="0" w:color="auto"/>
            </w:tcBorders>
          </w:tcPr>
          <w:p w14:paraId="14F41D9E" w14:textId="77777777" w:rsidR="00DA76B3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Nombre estimé de menstruations au cours de 6 derniers mois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FC27" w14:textId="77777777" w:rsidR="00DA76B3" w:rsidRPr="00DB4E7F" w:rsidRDefault="00DA76B3" w:rsidP="00523F51">
            <w:pPr>
              <w:spacing w:before="0"/>
              <w:rPr>
                <w:lang w:val="fr-CH"/>
              </w:rPr>
            </w:pPr>
          </w:p>
        </w:tc>
        <w:tc>
          <w:tcPr>
            <w:tcW w:w="396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076687E" w14:textId="77777777" w:rsidR="00DA76B3" w:rsidRPr="00DB4E7F" w:rsidRDefault="00C05555" w:rsidP="00523F51">
            <w:pPr>
              <w:spacing w:before="0"/>
              <w:rPr>
                <w:i/>
                <w:color w:val="7F7F7F" w:themeColor="text1" w:themeTint="80"/>
                <w:lang w:val="fr-CH"/>
              </w:rPr>
            </w:pPr>
            <w:r w:rsidRPr="00DB4E7F">
              <w:rPr>
                <w:i/>
                <w:color w:val="7F7F7F" w:themeColor="text1" w:themeTint="80"/>
                <w:lang w:val="fr-CH"/>
              </w:rPr>
              <w:t>0 = l’absence de menstruations</w:t>
            </w:r>
          </w:p>
        </w:tc>
      </w:tr>
      <w:tr w:rsidR="00C05555" w:rsidRPr="00523F51" w14:paraId="69E55EF4" w14:textId="77777777" w:rsidTr="00C05555">
        <w:tc>
          <w:tcPr>
            <w:tcW w:w="2325" w:type="dxa"/>
            <w:tcBorders>
              <w:right w:val="single" w:sz="4" w:space="0" w:color="auto"/>
            </w:tcBorders>
          </w:tcPr>
          <w:p w14:paraId="39EAFE31" w14:textId="77777777" w:rsidR="00C05555" w:rsidRPr="00DB4E7F" w:rsidRDefault="00C05555" w:rsidP="00523F51">
            <w:pPr>
              <w:spacing w:before="0"/>
              <w:rPr>
                <w:lang w:val="fr-CH"/>
              </w:rPr>
            </w:pPr>
          </w:p>
        </w:tc>
        <w:tc>
          <w:tcPr>
            <w:tcW w:w="845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67865" w14:textId="77777777" w:rsidR="00C05555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Raison de l’absence de menstruations</w:t>
            </w:r>
          </w:p>
        </w:tc>
      </w:tr>
      <w:tr w:rsidR="007F7C3B" w:rsidRPr="00DB4E7F" w14:paraId="41E6C4FB" w14:textId="77777777" w:rsidTr="00C05555">
        <w:tc>
          <w:tcPr>
            <w:tcW w:w="2325" w:type="dxa"/>
            <w:tcBorders>
              <w:right w:val="single" w:sz="4" w:space="0" w:color="auto"/>
            </w:tcBorders>
          </w:tcPr>
          <w:p w14:paraId="1F78B38C" w14:textId="77777777" w:rsidR="007F7C3B" w:rsidRPr="00DB4E7F" w:rsidRDefault="007F7C3B" w:rsidP="00523F51">
            <w:pPr>
              <w:spacing w:before="0"/>
              <w:rPr>
                <w:lang w:val="fr-CH"/>
              </w:rPr>
            </w:pPr>
          </w:p>
        </w:tc>
        <w:tc>
          <w:tcPr>
            <w:tcW w:w="1687" w:type="dxa"/>
            <w:tcBorders>
              <w:left w:val="single" w:sz="4" w:space="0" w:color="auto"/>
            </w:tcBorders>
          </w:tcPr>
          <w:p w14:paraId="748CD3D4" w14:textId="77777777" w:rsidR="007F7C3B" w:rsidRPr="00DB4E7F" w:rsidRDefault="007F7C3B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Hystérectomie</w:t>
            </w:r>
          </w:p>
        </w:tc>
        <w:tc>
          <w:tcPr>
            <w:tcW w:w="1566" w:type="dxa"/>
            <w:gridSpan w:val="2"/>
          </w:tcPr>
          <w:p w14:paraId="59A76147" w14:textId="77777777" w:rsidR="007F7C3B" w:rsidRPr="00DB4E7F" w:rsidRDefault="007F7C3B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Ménopause</w:t>
            </w:r>
          </w:p>
        </w:tc>
        <w:tc>
          <w:tcPr>
            <w:tcW w:w="1500" w:type="dxa"/>
            <w:gridSpan w:val="3"/>
          </w:tcPr>
          <w:p w14:paraId="054BC4FA" w14:textId="77777777" w:rsidR="007F7C3B" w:rsidRPr="00DB4E7F" w:rsidRDefault="007F7C3B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="00C05555" w:rsidRPr="00DB4E7F">
              <w:rPr>
                <w:lang w:val="fr-CH"/>
              </w:rPr>
              <w:t xml:space="preserve"> Grossesse</w:t>
            </w:r>
          </w:p>
        </w:tc>
        <w:tc>
          <w:tcPr>
            <w:tcW w:w="369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6D058AD" w14:textId="77777777" w:rsidR="007F7C3B" w:rsidRPr="00DB4E7F" w:rsidRDefault="007F7C3B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Autre</w:t>
            </w:r>
          </w:p>
        </w:tc>
      </w:tr>
      <w:tr w:rsidR="00C10F99" w:rsidRPr="00523F51" w14:paraId="1F357762" w14:textId="77777777" w:rsidTr="00C05555">
        <w:tc>
          <w:tcPr>
            <w:tcW w:w="2325" w:type="dxa"/>
            <w:tcBorders>
              <w:right w:val="single" w:sz="4" w:space="0" w:color="auto"/>
            </w:tcBorders>
          </w:tcPr>
          <w:p w14:paraId="4D1FACBF" w14:textId="77777777" w:rsidR="00C10F99" w:rsidRPr="00DB4E7F" w:rsidRDefault="00C10F99" w:rsidP="00523F51">
            <w:pPr>
              <w:spacing w:before="0"/>
              <w:rPr>
                <w:lang w:val="fr-CH"/>
              </w:rPr>
            </w:pPr>
          </w:p>
        </w:tc>
        <w:tc>
          <w:tcPr>
            <w:tcW w:w="475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F3E0" w14:textId="77777777" w:rsidR="00C10F99" w:rsidRPr="00DB4E7F" w:rsidRDefault="00C05555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Précisez si la raison de l'absence est "Autre"</w:t>
            </w:r>
          </w:p>
        </w:tc>
        <w:tc>
          <w:tcPr>
            <w:tcW w:w="3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C611" w14:textId="77777777" w:rsidR="00C10F99" w:rsidRPr="00DB4E7F" w:rsidRDefault="00C10F99" w:rsidP="00523F51">
            <w:pPr>
              <w:spacing w:before="0"/>
              <w:rPr>
                <w:lang w:val="fr-CH"/>
              </w:rPr>
            </w:pPr>
          </w:p>
        </w:tc>
      </w:tr>
    </w:tbl>
    <w:p w14:paraId="6131B215" w14:textId="77777777" w:rsidR="0032662E" w:rsidRPr="00DB4E7F" w:rsidRDefault="0032662E" w:rsidP="00523F51">
      <w:pPr>
        <w:pStyle w:val="Heading1"/>
        <w:spacing w:before="0"/>
        <w:rPr>
          <w:lang w:val="fr-CH"/>
        </w:rPr>
      </w:pPr>
      <w:r w:rsidRPr="00DB4E7F">
        <w:rPr>
          <w:lang w:val="fr-CH"/>
        </w:rPr>
        <w:t>contrôle gynécologique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92"/>
        <w:gridCol w:w="1134"/>
        <w:gridCol w:w="1843"/>
        <w:gridCol w:w="763"/>
        <w:gridCol w:w="938"/>
        <w:gridCol w:w="463"/>
        <w:gridCol w:w="556"/>
        <w:gridCol w:w="1398"/>
        <w:gridCol w:w="1268"/>
      </w:tblGrid>
      <w:tr w:rsidR="00B52B18" w:rsidRPr="00DB4E7F" w14:paraId="50A1C58A" w14:textId="77777777" w:rsidTr="0032662E">
        <w:tc>
          <w:tcPr>
            <w:tcW w:w="6292" w:type="dxa"/>
            <w:gridSpan w:val="5"/>
            <w:tcBorders>
              <w:bottom w:val="single" w:sz="4" w:space="0" w:color="auto"/>
            </w:tcBorders>
          </w:tcPr>
          <w:p w14:paraId="4A89B468" w14:textId="77777777" w:rsidR="00B52B18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Avez-vous effectué un examen gynécologique depuis le dernier follow-up?</w:t>
            </w:r>
          </w:p>
        </w:tc>
        <w:tc>
          <w:tcPr>
            <w:tcW w:w="938" w:type="dxa"/>
            <w:tcBorders>
              <w:bottom w:val="single" w:sz="4" w:space="0" w:color="auto"/>
            </w:tcBorders>
          </w:tcPr>
          <w:p w14:paraId="1FDADF63" w14:textId="77777777" w:rsidR="00B52B18" w:rsidRPr="00DB4E7F" w:rsidRDefault="00B52B18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Oui</w:t>
            </w: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</w:tcPr>
          <w:p w14:paraId="2AB89822" w14:textId="77777777" w:rsidR="00B52B18" w:rsidRPr="00DB4E7F" w:rsidRDefault="00B52B18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No</w:t>
            </w:r>
            <w:r w:rsidR="0032662E" w:rsidRPr="00DB4E7F">
              <w:rPr>
                <w:lang w:val="fr-CH"/>
              </w:rPr>
              <w:t>n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14:paraId="06B1088D" w14:textId="77777777" w:rsidR="00B52B18" w:rsidRPr="00DB4E7F" w:rsidRDefault="00B52B18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Inconnu</w:t>
            </w:r>
          </w:p>
        </w:tc>
      </w:tr>
      <w:tr w:rsidR="0032662E" w:rsidRPr="00DB4E7F" w14:paraId="5D77F1AE" w14:textId="77777777" w:rsidTr="0032662E"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9242170" w14:textId="77777777" w:rsidR="0032662E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 xml:space="preserve">Ce que le </w:t>
            </w:r>
            <w:r w:rsidR="0078746C" w:rsidRPr="00DB4E7F">
              <w:rPr>
                <w:lang w:val="fr-CH"/>
              </w:rPr>
              <w:t>médecin</w:t>
            </w:r>
            <w:r w:rsidRPr="00DB4E7F">
              <w:rPr>
                <w:lang w:val="fr-CH"/>
              </w:rPr>
              <w:t xml:space="preserve"> a dit à propos de cet examen gynécologique</w:t>
            </w:r>
          </w:p>
        </w:tc>
        <w:tc>
          <w:tcPr>
            <w:tcW w:w="2164" w:type="dxa"/>
            <w:gridSpan w:val="3"/>
            <w:tcBorders>
              <w:top w:val="single" w:sz="4" w:space="0" w:color="auto"/>
            </w:tcBorders>
          </w:tcPr>
          <w:p w14:paraId="2A23AB84" w14:textId="77777777" w:rsidR="0032662E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78746C">
              <w:rPr>
                <w:lang w:val="fr-CH"/>
              </w:rPr>
              <w:t>Tout es</w:t>
            </w:r>
            <w:r w:rsidRPr="00DB4E7F">
              <w:rPr>
                <w:lang w:val="fr-CH"/>
              </w:rPr>
              <w:t>t</w:t>
            </w:r>
            <w:r w:rsidR="0078746C"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en ordre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</w:tcBorders>
          </w:tcPr>
          <w:p w14:paraId="3577BB06" w14:textId="77777777" w:rsidR="0032662E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Il y a un problème</w:t>
            </w: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4D4EA760" w14:textId="77777777" w:rsidR="0032662E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Inconnu</w:t>
            </w:r>
          </w:p>
        </w:tc>
      </w:tr>
      <w:tr w:rsidR="00F10223" w:rsidRPr="00DB4E7F" w14:paraId="4EEE978D" w14:textId="77777777" w:rsidTr="0032662E"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14:paraId="5D7F77F3" w14:textId="77777777" w:rsidR="00F10223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Frottis vaginal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299A03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Oui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D066525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No</w:t>
            </w:r>
            <w:r w:rsidR="0032662E" w:rsidRPr="00DB4E7F">
              <w:rPr>
                <w:lang w:val="fr-CH"/>
              </w:rPr>
              <w:t>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630041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No</w:t>
            </w:r>
            <w:r w:rsidRPr="00DB4E7F">
              <w:rPr>
                <w:lang w:val="fr-CH"/>
              </w:rPr>
              <w:t>t applicable</w:t>
            </w:r>
          </w:p>
        </w:tc>
        <w:tc>
          <w:tcPr>
            <w:tcW w:w="5386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060D7FDB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Inconnu</w:t>
            </w:r>
          </w:p>
        </w:tc>
      </w:tr>
    </w:tbl>
    <w:p w14:paraId="3238CF65" w14:textId="77777777" w:rsidR="00F10223" w:rsidRPr="00DB4E7F" w:rsidRDefault="0032662E" w:rsidP="00523F51">
      <w:pPr>
        <w:pStyle w:val="Heading1"/>
        <w:spacing w:before="0"/>
        <w:rPr>
          <w:lang w:val="fr-CH"/>
        </w:rPr>
      </w:pPr>
      <w:r w:rsidRPr="00DB4E7F">
        <w:rPr>
          <w:lang w:val="fr-CH"/>
        </w:rPr>
        <w:t>intervention chirurgicale</w:t>
      </w:r>
    </w:p>
    <w:tbl>
      <w:tblPr>
        <w:tblStyle w:val="TableGrid"/>
        <w:tblW w:w="5010" w:type="pct"/>
        <w:tblLook w:val="04A0" w:firstRow="1" w:lastRow="0" w:firstColumn="1" w:lastColumn="0" w:noHBand="0" w:noVBand="1"/>
      </w:tblPr>
      <w:tblGrid>
        <w:gridCol w:w="1702"/>
        <w:gridCol w:w="1420"/>
        <w:gridCol w:w="3400"/>
        <w:gridCol w:w="327"/>
        <w:gridCol w:w="238"/>
        <w:gridCol w:w="762"/>
        <w:gridCol w:w="898"/>
        <w:gridCol w:w="1770"/>
        <w:gridCol w:w="305"/>
      </w:tblGrid>
      <w:tr w:rsidR="00DA76B3" w:rsidRPr="00523F51" w14:paraId="69F39F2A" w14:textId="77777777" w:rsidTr="00DA76B3">
        <w:trPr>
          <w:trHeight w:val="364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7920FF" w14:textId="77777777" w:rsidR="00DA76B3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t>Avez-vous subi une intervention gynéco-chirurgicale autre qu’une césarienne depuis votre dernier follow-up?</w:t>
            </w:r>
          </w:p>
        </w:tc>
      </w:tr>
      <w:tr w:rsidR="00F10223" w:rsidRPr="00DB4E7F" w14:paraId="02386E83" w14:textId="77777777" w:rsidTr="00DB1354">
        <w:tc>
          <w:tcPr>
            <w:tcW w:w="316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2E07DE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0A1EB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Oui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C809F24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8903C7" w:rsidRPr="00DB4E7F">
              <w:rPr>
                <w:lang w:val="fr-CH"/>
              </w:rPr>
              <w:t>No</w:t>
            </w:r>
            <w:r w:rsidR="0032662E" w:rsidRPr="00DB4E7F">
              <w:rPr>
                <w:lang w:val="fr-CH"/>
              </w:rPr>
              <w:t>n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62222" w14:textId="77777777" w:rsidR="00F10223" w:rsidRPr="00DB4E7F" w:rsidRDefault="00F10223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C05555" w:rsidRPr="00DB4E7F">
              <w:rPr>
                <w:lang w:val="fr-CH"/>
              </w:rPr>
              <w:t>Inconnu</w:t>
            </w:r>
          </w:p>
        </w:tc>
      </w:tr>
      <w:tr w:rsidR="00F10223" w:rsidRPr="00DB4E7F" w14:paraId="3BD3DE25" w14:textId="77777777" w:rsidTr="00DA76B3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9F44A51" w14:textId="77777777" w:rsidR="00F10223" w:rsidRPr="00DB4E7F" w:rsidRDefault="0032662E" w:rsidP="00523F51">
            <w:pPr>
              <w:spacing w:before="0"/>
              <w:rPr>
                <w:b/>
                <w:bCs/>
                <w:lang w:val="fr-CH"/>
              </w:rPr>
            </w:pPr>
            <w:r w:rsidRPr="00DB4E7F">
              <w:rPr>
                <w:lang w:val="fr-CH"/>
              </w:rPr>
              <w:t>Type d’intervention chirurgicale</w:t>
            </w:r>
          </w:p>
        </w:tc>
      </w:tr>
      <w:tr w:rsidR="00DB1354" w:rsidRPr="00DB4E7F" w14:paraId="73AA0FD8" w14:textId="77777777" w:rsidTr="00805F37"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</w:tcPr>
          <w:p w14:paraId="49FDFE51" w14:textId="77777777" w:rsidR="00DB1354" w:rsidRPr="00DB4E7F" w:rsidRDefault="00DB1354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="0032662E" w:rsidRPr="00DB4E7F">
              <w:rPr>
                <w:lang w:val="fr-CH"/>
              </w:rPr>
              <w:t xml:space="preserve"> Hystérectomie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</w:tcPr>
          <w:p w14:paraId="30125134" w14:textId="77777777" w:rsidR="00DB1354" w:rsidRPr="00DB4E7F" w:rsidRDefault="00DB1354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</w:t>
            </w:r>
            <w:r w:rsidR="0032662E" w:rsidRPr="00DB4E7F">
              <w:rPr>
                <w:lang w:val="fr-CH"/>
              </w:rPr>
              <w:t>Conisation</w:t>
            </w: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</w:tcPr>
          <w:p w14:paraId="49C20152" w14:textId="77777777" w:rsidR="00DB1354" w:rsidRPr="00DB4E7F" w:rsidRDefault="0032662E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Ablation de condylomata acuminata</w:t>
            </w:r>
          </w:p>
        </w:tc>
        <w:tc>
          <w:tcPr>
            <w:tcW w:w="1846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B980EE" w14:textId="6ACE8E15" w:rsidR="00DB1354" w:rsidRPr="00DB4E7F" w:rsidRDefault="00DB1354" w:rsidP="00523F51">
            <w:pPr>
              <w:spacing w:before="0"/>
              <w:rPr>
                <w:lang w:val="fr-CH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</w:tcPr>
          <w:p w14:paraId="1193F1A5" w14:textId="77777777" w:rsidR="00DB1354" w:rsidRPr="00DB4E7F" w:rsidRDefault="00DB1354" w:rsidP="00523F51">
            <w:pPr>
              <w:spacing w:before="0"/>
              <w:rPr>
                <w:lang w:val="fr-CH"/>
              </w:rPr>
            </w:pPr>
          </w:p>
        </w:tc>
      </w:tr>
      <w:tr w:rsidR="00EB1AD7" w:rsidRPr="00DB4E7F" w14:paraId="71ABF8BD" w14:textId="77777777" w:rsidTr="00805F37">
        <w:tc>
          <w:tcPr>
            <w:tcW w:w="144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A769E" w14:textId="66BDF55B" w:rsidR="00EB1AD7" w:rsidRPr="00DB4E7F" w:rsidRDefault="00EB1AD7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 w:rsidRPr="00DB4E7F">
              <w:rPr>
                <w:lang w:val="fr-CH"/>
              </w:rPr>
              <w:t xml:space="preserve"> Autre intervention</w:t>
            </w:r>
          </w:p>
        </w:tc>
        <w:tc>
          <w:tcPr>
            <w:tcW w:w="183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9551AE" w14:textId="37DA28FA" w:rsidR="00EB1AD7" w:rsidRPr="00DB4E7F" w:rsidRDefault="00EB1AD7" w:rsidP="00523F51">
            <w:pPr>
              <w:spacing w:before="0"/>
              <w:rPr>
                <w:lang w:val="fr-CH"/>
              </w:rPr>
            </w:pPr>
            <w:r w:rsidRPr="00805F37">
              <w:rPr>
                <w:lang w:val="fr-CH"/>
              </w:rPr>
              <w:t>Description de l'intervention chirurgicale</w:t>
            </w:r>
          </w:p>
        </w:tc>
        <w:tc>
          <w:tcPr>
            <w:tcW w:w="1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6896" w14:textId="112D9DCA" w:rsidR="00EB1AD7" w:rsidRPr="00DB4E7F" w:rsidRDefault="00EB1AD7" w:rsidP="00523F51">
            <w:pPr>
              <w:spacing w:before="0"/>
              <w:rPr>
                <w:lang w:val="fr-CH"/>
              </w:rPr>
            </w:pPr>
          </w:p>
        </w:tc>
        <w:tc>
          <w:tcPr>
            <w:tcW w:w="14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981D62" w14:textId="77777777" w:rsidR="00EB1AD7" w:rsidRPr="00DB4E7F" w:rsidRDefault="00EB1AD7" w:rsidP="00523F51">
            <w:pPr>
              <w:spacing w:before="0"/>
              <w:rPr>
                <w:lang w:val="fr-CH"/>
              </w:rPr>
            </w:pPr>
          </w:p>
        </w:tc>
      </w:tr>
    </w:tbl>
    <w:p w14:paraId="7C4BC5A4" w14:textId="77777777" w:rsidR="001438F2" w:rsidRDefault="001438F2" w:rsidP="001438F2">
      <w:pPr>
        <w:pStyle w:val="Heading1"/>
      </w:pPr>
      <w:r>
        <w:t>female genital mutilation</w:t>
      </w:r>
      <w:r>
        <w:rPr>
          <w:rStyle w:val="FootnoteReference"/>
        </w:rPr>
        <w:footnoteReference w:id="1"/>
      </w:r>
    </w:p>
    <w:p w14:paraId="01EA2695" w14:textId="0A7448A0" w:rsidR="001438F2" w:rsidRPr="00762323" w:rsidRDefault="00926C86" w:rsidP="001438F2">
      <w:pPr>
        <w:rPr>
          <w:sz w:val="18"/>
        </w:rPr>
      </w:pPr>
      <w:r w:rsidRPr="00762323">
        <w:rPr>
          <w:sz w:val="18"/>
        </w:rPr>
        <w:t xml:space="preserve">A demander seulement si la participante a émigré en Suisse depuis un des pays suivant: </w:t>
      </w:r>
      <w:r w:rsidR="001438F2" w:rsidRPr="00762323">
        <w:rPr>
          <w:sz w:val="18"/>
        </w:rPr>
        <w:t xml:space="preserve">: Benin, Burkina Faso, Cote d’Ivoire, Cameroon, </w:t>
      </w:r>
      <w:r w:rsidR="0082203F" w:rsidRPr="00762323">
        <w:rPr>
          <w:sz w:val="18"/>
        </w:rPr>
        <w:t>République centrafricaine</w:t>
      </w:r>
      <w:r w:rsidR="001438F2" w:rsidRPr="00762323">
        <w:rPr>
          <w:sz w:val="18"/>
        </w:rPr>
        <w:t xml:space="preserve">, </w:t>
      </w:r>
      <w:r w:rsidR="0082203F" w:rsidRPr="00762323">
        <w:rPr>
          <w:sz w:val="18"/>
        </w:rPr>
        <w:t>Tc</w:t>
      </w:r>
      <w:r w:rsidR="001438F2" w:rsidRPr="00762323">
        <w:rPr>
          <w:sz w:val="18"/>
        </w:rPr>
        <w:t>had, Djibouti, Egypt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Ethiopi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Er</w:t>
      </w:r>
      <w:r w:rsidR="0082203F" w:rsidRPr="00762323">
        <w:rPr>
          <w:sz w:val="18"/>
        </w:rPr>
        <w:t>y</w:t>
      </w:r>
      <w:r w:rsidR="001438F2" w:rsidRPr="00762323">
        <w:rPr>
          <w:sz w:val="18"/>
        </w:rPr>
        <w:t>t</w:t>
      </w:r>
      <w:r w:rsidR="0082203F" w:rsidRPr="00762323">
        <w:rPr>
          <w:sz w:val="18"/>
        </w:rPr>
        <w:t>h</w:t>
      </w:r>
      <w:r w:rsidR="001438F2" w:rsidRPr="00762323">
        <w:rPr>
          <w:sz w:val="18"/>
        </w:rPr>
        <w:t>r</w:t>
      </w:r>
      <w:r w:rsidR="0082203F" w:rsidRPr="00762323">
        <w:rPr>
          <w:sz w:val="18"/>
        </w:rPr>
        <w:t>ée</w:t>
      </w:r>
      <w:r w:rsidR="001438F2" w:rsidRPr="00762323">
        <w:rPr>
          <w:sz w:val="18"/>
        </w:rPr>
        <w:t>, Gambi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Ghana, Guin</w:t>
      </w:r>
      <w:r w:rsidR="0082203F" w:rsidRPr="00762323">
        <w:rPr>
          <w:sz w:val="18"/>
        </w:rPr>
        <w:t>ée</w:t>
      </w:r>
      <w:r w:rsidR="001438F2" w:rsidRPr="00762323">
        <w:rPr>
          <w:sz w:val="18"/>
        </w:rPr>
        <w:t>, Guin</w:t>
      </w:r>
      <w:r w:rsidR="0082203F" w:rsidRPr="00762323">
        <w:rPr>
          <w:sz w:val="18"/>
        </w:rPr>
        <w:t>ée</w:t>
      </w:r>
      <w:r w:rsidR="001438F2" w:rsidRPr="00762323">
        <w:rPr>
          <w:sz w:val="18"/>
        </w:rPr>
        <w:t>-Bissau, Indon</w:t>
      </w:r>
      <w:r w:rsidR="0082203F" w:rsidRPr="00762323">
        <w:rPr>
          <w:sz w:val="18"/>
        </w:rPr>
        <w:t>é</w:t>
      </w:r>
      <w:r w:rsidR="001438F2" w:rsidRPr="00762323">
        <w:rPr>
          <w:sz w:val="18"/>
        </w:rPr>
        <w:t>si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Iraq, Ken</w:t>
      </w:r>
      <w:r w:rsidR="0082203F" w:rsidRPr="00762323">
        <w:rPr>
          <w:sz w:val="18"/>
        </w:rPr>
        <w:t>y</w:t>
      </w:r>
      <w:r w:rsidR="001438F2" w:rsidRPr="00762323">
        <w:rPr>
          <w:sz w:val="18"/>
        </w:rPr>
        <w:t>a, Liberia, Mali, Mauritani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Niger, Nigeria Senegal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Sierra Ieone, Somali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S</w:t>
      </w:r>
      <w:r w:rsidR="0082203F" w:rsidRPr="00762323">
        <w:rPr>
          <w:sz w:val="18"/>
        </w:rPr>
        <w:t>ou</w:t>
      </w:r>
      <w:r w:rsidR="001438F2" w:rsidRPr="00762323">
        <w:rPr>
          <w:sz w:val="18"/>
        </w:rPr>
        <w:t xml:space="preserve">dan, Togo, </w:t>
      </w:r>
      <w:r w:rsidR="0082203F" w:rsidRPr="00762323">
        <w:rPr>
          <w:sz w:val="18"/>
        </w:rPr>
        <w:t>Ou</w:t>
      </w:r>
      <w:r w:rsidR="001438F2" w:rsidRPr="00762323">
        <w:rPr>
          <w:sz w:val="18"/>
        </w:rPr>
        <w:t>ganda, Tanzani</w:t>
      </w:r>
      <w:r w:rsidR="0082203F" w:rsidRPr="00762323">
        <w:rPr>
          <w:sz w:val="18"/>
        </w:rPr>
        <w:t>e</w:t>
      </w:r>
      <w:r w:rsidR="001438F2" w:rsidRPr="00762323">
        <w:rPr>
          <w:sz w:val="18"/>
        </w:rPr>
        <w:t>, Yemen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79"/>
        <w:gridCol w:w="2685"/>
        <w:gridCol w:w="3249"/>
        <w:gridCol w:w="361"/>
        <w:gridCol w:w="2075"/>
      </w:tblGrid>
      <w:tr w:rsidR="001438F2" w:rsidRPr="00523F51" w14:paraId="63A7E327" w14:textId="77777777" w:rsidTr="00CA7FC2">
        <w:tc>
          <w:tcPr>
            <w:tcW w:w="10800" w:type="dxa"/>
            <w:gridSpan w:val="6"/>
            <w:tcBorders>
              <w:bottom w:val="single" w:sz="4" w:space="0" w:color="auto"/>
            </w:tcBorders>
          </w:tcPr>
          <w:p w14:paraId="0ED6DB4D" w14:textId="317C156B" w:rsidR="001438F2" w:rsidRPr="00C049BC" w:rsidRDefault="0082203F" w:rsidP="00CA7FC2">
            <w:pPr>
              <w:rPr>
                <w:lang w:val="fr-CH"/>
              </w:rPr>
            </w:pPr>
            <w:r w:rsidRPr="00C049BC">
              <w:rPr>
                <w:lang w:val="fr-CH"/>
              </w:rPr>
              <w:t xml:space="preserve">Est-ce que la participante a eu une circoncision génitale durant son enfance </w:t>
            </w:r>
            <w:r w:rsidR="001438F2" w:rsidRPr="00C049BC">
              <w:rPr>
                <w:lang w:val="fr-CH"/>
              </w:rPr>
              <w:t>?</w:t>
            </w:r>
          </w:p>
        </w:tc>
      </w:tr>
      <w:tr w:rsidR="001438F2" w:rsidRPr="00C049BC" w14:paraId="5C5794A3" w14:textId="77777777" w:rsidTr="00CA7F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3944" w14:textId="2F4C6A42" w:rsidR="001438F2" w:rsidRPr="00C049BC" w:rsidRDefault="001438F2" w:rsidP="00CA7FC2">
            <w:pPr>
              <w:spacing w:before="0"/>
            </w:pPr>
            <w:r w:rsidRPr="00C049BC">
              <w:sym w:font="Wingdings" w:char="F0A1"/>
            </w:r>
            <w:r w:rsidRPr="00C049BC">
              <w:t xml:space="preserve"> </w:t>
            </w:r>
            <w:r w:rsidR="0082203F" w:rsidRPr="00C049BC">
              <w:t>Oui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BC756" w14:textId="63E3347F" w:rsidR="001438F2" w:rsidRPr="00C049BC" w:rsidRDefault="0082203F" w:rsidP="00CA7FC2">
            <w:pPr>
              <w:spacing w:before="0"/>
              <w:rPr>
                <w:lang w:val="fr-CH"/>
              </w:rPr>
            </w:pPr>
            <w:r w:rsidRPr="00C049BC">
              <w:rPr>
                <w:lang w:val="fr-CH"/>
              </w:rPr>
              <w:t xml:space="preserve">Avez-vous eu la possibilité d’en discuter avec un professionnel de la santé </w:t>
            </w:r>
            <w:r w:rsidR="001438F2" w:rsidRPr="00C049BC">
              <w:rPr>
                <w:lang w:val="fr-CH"/>
              </w:rPr>
              <w:t>?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AFBB7" w14:textId="208EF85C" w:rsidR="001438F2" w:rsidRPr="00C049BC" w:rsidRDefault="001438F2" w:rsidP="00CA7FC2">
            <w:pPr>
              <w:spacing w:before="0"/>
            </w:pPr>
            <w:r w:rsidRPr="00C049BC">
              <w:sym w:font="Wingdings" w:char="F0A1"/>
            </w:r>
            <w:r w:rsidR="00C049BC" w:rsidRPr="00C049BC">
              <w:t xml:space="preserve"> Oui</w:t>
            </w:r>
            <w:r w:rsidRPr="00C049BC">
              <w:t xml:space="preserve">   </w:t>
            </w:r>
            <w:r w:rsidRPr="00C049BC">
              <w:sym w:font="Wingdings" w:char="F0A1"/>
            </w:r>
            <w:r w:rsidRPr="00C049BC">
              <w:t xml:space="preserve"> No</w:t>
            </w:r>
            <w:r w:rsidR="00C049BC" w:rsidRPr="00C049BC">
              <w:t>n</w:t>
            </w:r>
          </w:p>
        </w:tc>
      </w:tr>
      <w:tr w:rsidR="001438F2" w:rsidRPr="00C049BC" w14:paraId="4B9220B9" w14:textId="77777777" w:rsidTr="00CA7FC2"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26EE267B" w14:textId="1E2EE4E3" w:rsidR="001438F2" w:rsidRPr="00C049BC" w:rsidRDefault="001438F2" w:rsidP="00CA7FC2">
            <w:pPr>
              <w:spacing w:before="0"/>
            </w:pPr>
            <w:r w:rsidRPr="00C049BC">
              <w:sym w:font="Wingdings" w:char="F0A1"/>
            </w:r>
            <w:r w:rsidRPr="00C049BC">
              <w:t xml:space="preserve"> No</w:t>
            </w:r>
            <w:r w:rsidR="0082203F" w:rsidRPr="00C049BC">
              <w:t>n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1946FA6D" w14:textId="77777777" w:rsidR="001438F2" w:rsidRPr="00C049BC" w:rsidRDefault="001438F2" w:rsidP="00CA7FC2">
            <w:pPr>
              <w:spacing w:before="0"/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14:paraId="5301F4D9" w14:textId="77777777" w:rsidR="001438F2" w:rsidRPr="00C049BC" w:rsidRDefault="001438F2" w:rsidP="00CA7FC2">
            <w:pPr>
              <w:spacing w:before="0"/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</w:tcBorders>
          </w:tcPr>
          <w:p w14:paraId="0D1B0D17" w14:textId="77777777" w:rsidR="001438F2" w:rsidRPr="00C049BC" w:rsidRDefault="001438F2" w:rsidP="00CA7FC2">
            <w:pPr>
              <w:spacing w:before="0"/>
            </w:pPr>
          </w:p>
        </w:tc>
        <w:tc>
          <w:tcPr>
            <w:tcW w:w="2075" w:type="dxa"/>
            <w:tcBorders>
              <w:top w:val="single" w:sz="4" w:space="0" w:color="auto"/>
              <w:right w:val="single" w:sz="4" w:space="0" w:color="auto"/>
            </w:tcBorders>
          </w:tcPr>
          <w:p w14:paraId="61D1E02E" w14:textId="77777777" w:rsidR="001438F2" w:rsidRPr="00C049BC" w:rsidRDefault="001438F2" w:rsidP="00CA7FC2">
            <w:pPr>
              <w:spacing w:before="0"/>
            </w:pPr>
          </w:p>
        </w:tc>
      </w:tr>
      <w:tr w:rsidR="001438F2" w:rsidRPr="00C049BC" w14:paraId="2D426083" w14:textId="77777777" w:rsidTr="00CA7FC2">
        <w:tc>
          <w:tcPr>
            <w:tcW w:w="5115" w:type="dxa"/>
            <w:gridSpan w:val="3"/>
            <w:tcBorders>
              <w:left w:val="single" w:sz="4" w:space="0" w:color="auto"/>
            </w:tcBorders>
          </w:tcPr>
          <w:p w14:paraId="3FFE3525" w14:textId="0067F012" w:rsidR="001438F2" w:rsidRPr="00C049BC" w:rsidRDefault="001438F2" w:rsidP="00CA7FC2">
            <w:pPr>
              <w:spacing w:before="0"/>
            </w:pPr>
            <w:r w:rsidRPr="00C049BC">
              <w:sym w:font="Wingdings" w:char="F0A1"/>
            </w:r>
            <w:r w:rsidRPr="00C049BC">
              <w:t xml:space="preserve"> </w:t>
            </w:r>
            <w:r w:rsidR="0082203F" w:rsidRPr="00C049BC">
              <w:t>Ne veut pas répondre</w:t>
            </w:r>
          </w:p>
        </w:tc>
        <w:tc>
          <w:tcPr>
            <w:tcW w:w="3610" w:type="dxa"/>
            <w:gridSpan w:val="2"/>
          </w:tcPr>
          <w:p w14:paraId="1649A16A" w14:textId="77777777" w:rsidR="001438F2" w:rsidRPr="00C049BC" w:rsidRDefault="001438F2" w:rsidP="00CA7FC2">
            <w:pPr>
              <w:spacing w:before="0"/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14:paraId="21C2123D" w14:textId="77777777" w:rsidR="001438F2" w:rsidRPr="00C049BC" w:rsidRDefault="001438F2" w:rsidP="00CA7FC2">
            <w:pPr>
              <w:spacing w:before="0"/>
            </w:pPr>
          </w:p>
        </w:tc>
      </w:tr>
      <w:tr w:rsidR="001438F2" w:rsidRPr="00523F51" w14:paraId="3341FB50" w14:textId="77777777" w:rsidTr="00CA7FC2">
        <w:tc>
          <w:tcPr>
            <w:tcW w:w="5115" w:type="dxa"/>
            <w:gridSpan w:val="3"/>
            <w:tcBorders>
              <w:left w:val="single" w:sz="4" w:space="0" w:color="auto"/>
            </w:tcBorders>
          </w:tcPr>
          <w:p w14:paraId="667D5DD3" w14:textId="54A94021" w:rsidR="001438F2" w:rsidRPr="00C049BC" w:rsidRDefault="001438F2" w:rsidP="00CA7FC2">
            <w:pPr>
              <w:spacing w:before="0"/>
              <w:rPr>
                <w:lang w:val="fr-CH"/>
              </w:rPr>
            </w:pPr>
            <w:r w:rsidRPr="00C049BC">
              <w:sym w:font="Wingdings" w:char="F0A1"/>
            </w:r>
            <w:r w:rsidRPr="00C049BC">
              <w:rPr>
                <w:lang w:val="fr-CH"/>
              </w:rPr>
              <w:t xml:space="preserve"> </w:t>
            </w:r>
            <w:r w:rsidR="0082203F" w:rsidRPr="00C049BC">
              <w:rPr>
                <w:lang w:val="fr-CH"/>
              </w:rPr>
              <w:t>Ne comprend pas la question</w:t>
            </w:r>
          </w:p>
        </w:tc>
        <w:tc>
          <w:tcPr>
            <w:tcW w:w="3610" w:type="dxa"/>
            <w:gridSpan w:val="2"/>
          </w:tcPr>
          <w:p w14:paraId="7285587E" w14:textId="77777777" w:rsidR="001438F2" w:rsidRPr="00C049BC" w:rsidRDefault="001438F2" w:rsidP="00CA7FC2">
            <w:pPr>
              <w:spacing w:before="0"/>
              <w:rPr>
                <w:lang w:val="fr-CH"/>
              </w:rPr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14:paraId="00A0C8BF" w14:textId="77777777" w:rsidR="001438F2" w:rsidRPr="00C049BC" w:rsidRDefault="001438F2" w:rsidP="00CA7FC2">
            <w:pPr>
              <w:spacing w:before="0"/>
              <w:rPr>
                <w:lang w:val="fr-CH"/>
              </w:rPr>
            </w:pPr>
          </w:p>
        </w:tc>
      </w:tr>
      <w:tr w:rsidR="001438F2" w14:paraId="5C61343D" w14:textId="77777777" w:rsidTr="00CA7FC2">
        <w:tc>
          <w:tcPr>
            <w:tcW w:w="108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0130" w14:textId="77777777" w:rsidR="001438F2" w:rsidRDefault="001438F2" w:rsidP="00CA7FC2">
            <w:pPr>
              <w:spacing w:before="0"/>
            </w:pPr>
            <w:r w:rsidRPr="00C049BC">
              <w:sym w:font="Wingdings" w:char="F0A1"/>
            </w:r>
            <w:r w:rsidRPr="00C049BC">
              <w:t xml:space="preserve"> Not Asked</w:t>
            </w:r>
          </w:p>
        </w:tc>
      </w:tr>
    </w:tbl>
    <w:p w14:paraId="53674AF1" w14:textId="77777777" w:rsidR="00523F51" w:rsidRPr="00DB4E7F" w:rsidRDefault="00523F51" w:rsidP="00523F51">
      <w:pPr>
        <w:pStyle w:val="Title"/>
        <w:rPr>
          <w:lang w:val="fr-CH"/>
        </w:rPr>
      </w:pPr>
      <w:r w:rsidRPr="00DB4E7F">
        <w:rPr>
          <w:lang w:val="fr-CH"/>
        </w:rPr>
        <w:t>obstétrique</w:t>
      </w:r>
    </w:p>
    <w:tbl>
      <w:tblPr>
        <w:tblStyle w:val="TableGrid"/>
        <w:tblW w:w="10916" w:type="dxa"/>
        <w:tblInd w:w="-284" w:type="dxa"/>
        <w:tblLook w:val="04A0" w:firstRow="1" w:lastRow="0" w:firstColumn="1" w:lastColumn="0" w:noHBand="0" w:noVBand="1"/>
      </w:tblPr>
      <w:tblGrid>
        <w:gridCol w:w="5438"/>
        <w:gridCol w:w="5478"/>
      </w:tblGrid>
      <w:tr w:rsidR="00523F51" w:rsidRPr="00DB4E7F" w14:paraId="245D27A5" w14:textId="77777777" w:rsidTr="00AB05A6">
        <w:tc>
          <w:tcPr>
            <w:tcW w:w="543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B2DF62" w14:textId="77777777" w:rsidR="00523F51" w:rsidRPr="00DB4E7F" w:rsidRDefault="00523F51" w:rsidP="00AB05A6">
            <w:pPr>
              <w:jc w:val="right"/>
              <w:rPr>
                <w:lang w:val="fr-CH"/>
              </w:rPr>
            </w:pPr>
            <w:r w:rsidRPr="00805F37">
              <w:rPr>
                <w:lang w:val="fr-CH"/>
              </w:rPr>
              <w:t>Date de l’événement obstétrical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098A8" w14:textId="77777777" w:rsidR="00523F51" w:rsidRPr="00DB4E7F" w:rsidRDefault="00523F51" w:rsidP="00AB05A6">
            <w:pPr>
              <w:rPr>
                <w:lang w:val="fr-CH"/>
              </w:rPr>
            </w:pPr>
          </w:p>
        </w:tc>
      </w:tr>
    </w:tbl>
    <w:p w14:paraId="24C6AAC7" w14:textId="77777777" w:rsidR="00523F51" w:rsidRPr="00DB4E7F" w:rsidRDefault="00523F51" w:rsidP="00523F51">
      <w:pPr>
        <w:pStyle w:val="Heading3"/>
        <w:rPr>
          <w:lang w:val="fr-CH"/>
        </w:rPr>
      </w:pPr>
      <w:r w:rsidRPr="00DB4E7F">
        <w:rPr>
          <w:lang w:val="fr-CH"/>
        </w:rPr>
        <w:t>l’évenement obstétrique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9"/>
        <w:gridCol w:w="5361"/>
      </w:tblGrid>
      <w:tr w:rsidR="00523F51" w:rsidRPr="00DB4E7F" w14:paraId="015B8F86" w14:textId="77777777" w:rsidTr="00AB05A6">
        <w:tc>
          <w:tcPr>
            <w:tcW w:w="5439" w:type="dxa"/>
          </w:tcPr>
          <w:p w14:paraId="749252DB" w14:textId="77777777" w:rsidR="00523F51" w:rsidRPr="00DB4E7F" w:rsidRDefault="00523F51" w:rsidP="00523F51">
            <w:pPr>
              <w:spacing w:before="0"/>
              <w:rPr>
                <w:color w:val="FF0000"/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A accouch</w:t>
            </w:r>
            <w:r>
              <w:rPr>
                <w:lang w:val="fr-CH"/>
              </w:rPr>
              <w:t xml:space="preserve">é </w:t>
            </w:r>
          </w:p>
        </w:tc>
        <w:tc>
          <w:tcPr>
            <w:tcW w:w="5361" w:type="dxa"/>
            <w:tcBorders>
              <w:bottom w:val="single" w:sz="4" w:space="0" w:color="auto"/>
            </w:tcBorders>
          </w:tcPr>
          <w:p w14:paraId="2C818F19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  <w:r>
              <w:rPr>
                <w:lang w:val="fr-CH"/>
              </w:rPr>
              <w:t>Commentaires :</w:t>
            </w:r>
          </w:p>
        </w:tc>
      </w:tr>
      <w:tr w:rsidR="00523F51" w:rsidRPr="00DB4E7F" w14:paraId="641A6C71" w14:textId="77777777" w:rsidTr="00AB05A6">
        <w:tc>
          <w:tcPr>
            <w:tcW w:w="5439" w:type="dxa"/>
            <w:tcBorders>
              <w:right w:val="single" w:sz="4" w:space="0" w:color="auto"/>
            </w:tcBorders>
          </w:tcPr>
          <w:p w14:paraId="309DA833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Avortement spontané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FED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</w:p>
        </w:tc>
      </w:tr>
      <w:tr w:rsidR="00523F51" w:rsidRPr="00DB4E7F" w14:paraId="3F3700C4" w14:textId="77777777" w:rsidTr="00AB05A6">
        <w:tc>
          <w:tcPr>
            <w:tcW w:w="5439" w:type="dxa"/>
          </w:tcPr>
          <w:p w14:paraId="64BF1C3A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Avortement provoqué</w:t>
            </w:r>
          </w:p>
        </w:tc>
        <w:tc>
          <w:tcPr>
            <w:tcW w:w="5361" w:type="dxa"/>
            <w:tcBorders>
              <w:top w:val="single" w:sz="4" w:space="0" w:color="auto"/>
            </w:tcBorders>
          </w:tcPr>
          <w:p w14:paraId="12AAD841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</w:p>
        </w:tc>
      </w:tr>
      <w:tr w:rsidR="00523F51" w:rsidRPr="00DB4E7F" w14:paraId="3C81C120" w14:textId="77777777" w:rsidTr="00AB05A6">
        <w:tc>
          <w:tcPr>
            <w:tcW w:w="5439" w:type="dxa"/>
          </w:tcPr>
          <w:p w14:paraId="3C254029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  <w:r w:rsidRPr="00DB4E7F">
              <w:rPr>
                <w:lang w:val="fr-CH"/>
              </w:rPr>
              <w:sym w:font="Wingdings" w:char="F0A1"/>
            </w:r>
            <w:r>
              <w:rPr>
                <w:lang w:val="fr-CH"/>
              </w:rPr>
              <w:t xml:space="preserve"> </w:t>
            </w:r>
            <w:r w:rsidRPr="00DB4E7F">
              <w:rPr>
                <w:lang w:val="fr-CH"/>
              </w:rPr>
              <w:t>Encore enceinte</w:t>
            </w:r>
          </w:p>
        </w:tc>
        <w:tc>
          <w:tcPr>
            <w:tcW w:w="5361" w:type="dxa"/>
          </w:tcPr>
          <w:p w14:paraId="7C1B4061" w14:textId="77777777" w:rsidR="00523F51" w:rsidRPr="00DB4E7F" w:rsidRDefault="00523F51" w:rsidP="00523F51">
            <w:pPr>
              <w:spacing w:before="0"/>
              <w:rPr>
                <w:lang w:val="fr-CH"/>
              </w:rPr>
            </w:pPr>
          </w:p>
        </w:tc>
      </w:tr>
    </w:tbl>
    <w:p w14:paraId="759E57ED" w14:textId="6C85A39A" w:rsidR="00F10223" w:rsidRPr="00523F51" w:rsidRDefault="00F10223" w:rsidP="00523F51"/>
    <w:sectPr w:rsidR="00F10223" w:rsidRPr="00523F51" w:rsidSect="00B1678A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3697" w14:textId="77777777" w:rsidR="008B5C0B" w:rsidRDefault="008B5C0B" w:rsidP="009E7CC3">
      <w:r>
        <w:separator/>
      </w:r>
    </w:p>
  </w:endnote>
  <w:endnote w:type="continuationSeparator" w:id="0">
    <w:p w14:paraId="6C1446D5" w14:textId="77777777" w:rsidR="008B5C0B" w:rsidRDefault="008B5C0B" w:rsidP="009E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E208F5" w14:textId="77777777" w:rsidR="005C1CD4" w:rsidRDefault="005C1CD4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7E7493" w14:textId="77777777" w:rsidR="005C1CD4" w:rsidRDefault="005C1CD4" w:rsidP="009E7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352B3" w14:textId="4798E465" w:rsidR="005C1CD4" w:rsidRDefault="005C1CD4" w:rsidP="009E7CC3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D159A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4A187C43" w14:textId="77777777" w:rsidR="005C1CD4" w:rsidRDefault="005C1CD4" w:rsidP="009E7C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8F4F" w14:textId="77777777" w:rsidR="005C1CD4" w:rsidRDefault="005C1CD4" w:rsidP="009E7CC3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3F58C89" w14:textId="77777777" w:rsidR="005C1CD4" w:rsidRDefault="005C1CD4" w:rsidP="009E7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4B83" w14:textId="77777777" w:rsidR="008B5C0B" w:rsidRDefault="008B5C0B" w:rsidP="009E7CC3">
      <w:r>
        <w:separator/>
      </w:r>
    </w:p>
  </w:footnote>
  <w:footnote w:type="continuationSeparator" w:id="0">
    <w:p w14:paraId="1A4B59E3" w14:textId="77777777" w:rsidR="008B5C0B" w:rsidRDefault="008B5C0B" w:rsidP="009E7CC3">
      <w:r>
        <w:continuationSeparator/>
      </w:r>
    </w:p>
  </w:footnote>
  <w:footnote w:id="1">
    <w:p w14:paraId="181DE749" w14:textId="77777777" w:rsidR="005C1CD4" w:rsidRDefault="005C1CD4" w:rsidP="001438F2">
      <w:pPr>
        <w:pStyle w:val="FootnoteText"/>
      </w:pPr>
      <w:r>
        <w:rPr>
          <w:rStyle w:val="FootnoteReference"/>
        </w:rPr>
        <w:footnoteRef/>
      </w:r>
      <w:r>
        <w:t xml:space="preserve"> Only asked once per patient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D4EDE"/>
    <w:multiLevelType w:val="hybridMultilevel"/>
    <w:tmpl w:val="3ED04396"/>
    <w:lvl w:ilvl="0" w:tplc="D6728AC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2189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693180">
    <w:abstractNumId w:val="17"/>
  </w:num>
  <w:num w:numId="3" w16cid:durableId="102343982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450631845">
    <w:abstractNumId w:val="21"/>
  </w:num>
  <w:num w:numId="5" w16cid:durableId="148209195">
    <w:abstractNumId w:val="3"/>
  </w:num>
  <w:num w:numId="6" w16cid:durableId="1496147310">
    <w:abstractNumId w:val="6"/>
  </w:num>
  <w:num w:numId="7" w16cid:durableId="1198468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7858758">
    <w:abstractNumId w:val="19"/>
  </w:num>
  <w:num w:numId="9" w16cid:durableId="314647647">
    <w:abstractNumId w:val="20"/>
  </w:num>
  <w:num w:numId="10" w16cid:durableId="570892501">
    <w:abstractNumId w:val="18"/>
  </w:num>
  <w:num w:numId="11" w16cid:durableId="264963208">
    <w:abstractNumId w:val="10"/>
  </w:num>
  <w:num w:numId="12" w16cid:durableId="1356810579">
    <w:abstractNumId w:val="8"/>
  </w:num>
  <w:num w:numId="13" w16cid:durableId="443036010">
    <w:abstractNumId w:val="5"/>
  </w:num>
  <w:num w:numId="14" w16cid:durableId="246696762">
    <w:abstractNumId w:val="11"/>
  </w:num>
  <w:num w:numId="15" w16cid:durableId="1618831354">
    <w:abstractNumId w:val="4"/>
  </w:num>
  <w:num w:numId="16" w16cid:durableId="1290628031">
    <w:abstractNumId w:val="9"/>
  </w:num>
  <w:num w:numId="17" w16cid:durableId="1807549606">
    <w:abstractNumId w:val="14"/>
  </w:num>
  <w:num w:numId="18" w16cid:durableId="1433820770">
    <w:abstractNumId w:val="0"/>
  </w:num>
  <w:num w:numId="19" w16cid:durableId="556671638">
    <w:abstractNumId w:val="7"/>
  </w:num>
  <w:num w:numId="20" w16cid:durableId="530731948">
    <w:abstractNumId w:val="16"/>
  </w:num>
  <w:num w:numId="21" w16cid:durableId="1618223031">
    <w:abstractNumId w:val="13"/>
  </w:num>
  <w:num w:numId="22" w16cid:durableId="987586082">
    <w:abstractNumId w:val="15"/>
  </w:num>
  <w:num w:numId="23" w16cid:durableId="15720835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027"/>
    <w:rsid w:val="000030C3"/>
    <w:rsid w:val="000054A1"/>
    <w:rsid w:val="0001006E"/>
    <w:rsid w:val="00010C1F"/>
    <w:rsid w:val="00011DCA"/>
    <w:rsid w:val="0001387D"/>
    <w:rsid w:val="00013986"/>
    <w:rsid w:val="00016E38"/>
    <w:rsid w:val="00026DE0"/>
    <w:rsid w:val="000276F6"/>
    <w:rsid w:val="00031864"/>
    <w:rsid w:val="00037495"/>
    <w:rsid w:val="00037C59"/>
    <w:rsid w:val="000435D2"/>
    <w:rsid w:val="00051CEE"/>
    <w:rsid w:val="000525BD"/>
    <w:rsid w:val="0005362C"/>
    <w:rsid w:val="000568F9"/>
    <w:rsid w:val="00060AD7"/>
    <w:rsid w:val="0006262A"/>
    <w:rsid w:val="0006402E"/>
    <w:rsid w:val="0006412C"/>
    <w:rsid w:val="000646FE"/>
    <w:rsid w:val="0006574B"/>
    <w:rsid w:val="0007070C"/>
    <w:rsid w:val="00073355"/>
    <w:rsid w:val="00084F96"/>
    <w:rsid w:val="00085500"/>
    <w:rsid w:val="000912BB"/>
    <w:rsid w:val="00094E93"/>
    <w:rsid w:val="000A3D05"/>
    <w:rsid w:val="000A49DB"/>
    <w:rsid w:val="000A6A7F"/>
    <w:rsid w:val="000B3B14"/>
    <w:rsid w:val="000B3CFC"/>
    <w:rsid w:val="000B6191"/>
    <w:rsid w:val="000C1784"/>
    <w:rsid w:val="000D0F89"/>
    <w:rsid w:val="000D255D"/>
    <w:rsid w:val="000D3347"/>
    <w:rsid w:val="000D4757"/>
    <w:rsid w:val="000D4D0C"/>
    <w:rsid w:val="000D6F13"/>
    <w:rsid w:val="000E0F51"/>
    <w:rsid w:val="000E585A"/>
    <w:rsid w:val="000E6257"/>
    <w:rsid w:val="000E6FD0"/>
    <w:rsid w:val="0010625A"/>
    <w:rsid w:val="001067FA"/>
    <w:rsid w:val="00106C14"/>
    <w:rsid w:val="00110389"/>
    <w:rsid w:val="00112F10"/>
    <w:rsid w:val="00114C51"/>
    <w:rsid w:val="001158B7"/>
    <w:rsid w:val="00122552"/>
    <w:rsid w:val="00137E96"/>
    <w:rsid w:val="00142C97"/>
    <w:rsid w:val="001438F2"/>
    <w:rsid w:val="0014414F"/>
    <w:rsid w:val="0014651F"/>
    <w:rsid w:val="001513C7"/>
    <w:rsid w:val="0015282A"/>
    <w:rsid w:val="00152FA0"/>
    <w:rsid w:val="00153E03"/>
    <w:rsid w:val="001567BC"/>
    <w:rsid w:val="00157A47"/>
    <w:rsid w:val="00164D2D"/>
    <w:rsid w:val="001728D7"/>
    <w:rsid w:val="00172B23"/>
    <w:rsid w:val="00173D84"/>
    <w:rsid w:val="0018358A"/>
    <w:rsid w:val="001856B0"/>
    <w:rsid w:val="001929E9"/>
    <w:rsid w:val="00193A61"/>
    <w:rsid w:val="00194D5F"/>
    <w:rsid w:val="001A10EA"/>
    <w:rsid w:val="001A1934"/>
    <w:rsid w:val="001A5338"/>
    <w:rsid w:val="001A676B"/>
    <w:rsid w:val="001A6A61"/>
    <w:rsid w:val="001B0021"/>
    <w:rsid w:val="001B1F1D"/>
    <w:rsid w:val="001B47AF"/>
    <w:rsid w:val="001B5571"/>
    <w:rsid w:val="001B7096"/>
    <w:rsid w:val="001C1698"/>
    <w:rsid w:val="001D35DB"/>
    <w:rsid w:val="001E0D87"/>
    <w:rsid w:val="001E19ED"/>
    <w:rsid w:val="001E5789"/>
    <w:rsid w:val="001F48EB"/>
    <w:rsid w:val="00202A9D"/>
    <w:rsid w:val="002054B8"/>
    <w:rsid w:val="00207D80"/>
    <w:rsid w:val="002228E4"/>
    <w:rsid w:val="0022733F"/>
    <w:rsid w:val="002320AD"/>
    <w:rsid w:val="002334FF"/>
    <w:rsid w:val="00235C82"/>
    <w:rsid w:val="0024423A"/>
    <w:rsid w:val="002453AF"/>
    <w:rsid w:val="002468C7"/>
    <w:rsid w:val="00246B8E"/>
    <w:rsid w:val="00250B05"/>
    <w:rsid w:val="00256042"/>
    <w:rsid w:val="00260570"/>
    <w:rsid w:val="00261770"/>
    <w:rsid w:val="0026275D"/>
    <w:rsid w:val="00273E66"/>
    <w:rsid w:val="00275351"/>
    <w:rsid w:val="0027576E"/>
    <w:rsid w:val="00283D8D"/>
    <w:rsid w:val="002903E6"/>
    <w:rsid w:val="00293C17"/>
    <w:rsid w:val="002A33BE"/>
    <w:rsid w:val="002A5D83"/>
    <w:rsid w:val="002B2F8B"/>
    <w:rsid w:val="002B53E6"/>
    <w:rsid w:val="002C2570"/>
    <w:rsid w:val="002C489B"/>
    <w:rsid w:val="002C4E6E"/>
    <w:rsid w:val="002C5639"/>
    <w:rsid w:val="002C5C0D"/>
    <w:rsid w:val="002D419E"/>
    <w:rsid w:val="002D544D"/>
    <w:rsid w:val="002D5D34"/>
    <w:rsid w:val="002E331C"/>
    <w:rsid w:val="002E6D59"/>
    <w:rsid w:val="002E7245"/>
    <w:rsid w:val="002E7E9C"/>
    <w:rsid w:val="002F0AE1"/>
    <w:rsid w:val="002F1730"/>
    <w:rsid w:val="002F1B85"/>
    <w:rsid w:val="00311971"/>
    <w:rsid w:val="00311DB5"/>
    <w:rsid w:val="00312E1E"/>
    <w:rsid w:val="003235A3"/>
    <w:rsid w:val="00324339"/>
    <w:rsid w:val="00325E43"/>
    <w:rsid w:val="0032662E"/>
    <w:rsid w:val="00332022"/>
    <w:rsid w:val="00334716"/>
    <w:rsid w:val="0033691A"/>
    <w:rsid w:val="00336BE4"/>
    <w:rsid w:val="00340B3C"/>
    <w:rsid w:val="00340BF6"/>
    <w:rsid w:val="003471C8"/>
    <w:rsid w:val="003500C5"/>
    <w:rsid w:val="003601B4"/>
    <w:rsid w:val="00366A6D"/>
    <w:rsid w:val="00371FD0"/>
    <w:rsid w:val="00374575"/>
    <w:rsid w:val="00376ED4"/>
    <w:rsid w:val="00380115"/>
    <w:rsid w:val="00382424"/>
    <w:rsid w:val="003A7271"/>
    <w:rsid w:val="003B0023"/>
    <w:rsid w:val="003B4C11"/>
    <w:rsid w:val="003B4DB2"/>
    <w:rsid w:val="003C1142"/>
    <w:rsid w:val="003C4C8A"/>
    <w:rsid w:val="003C4ECC"/>
    <w:rsid w:val="003C7C71"/>
    <w:rsid w:val="003D02D1"/>
    <w:rsid w:val="003D0DAD"/>
    <w:rsid w:val="003D28CC"/>
    <w:rsid w:val="003D3002"/>
    <w:rsid w:val="003D326C"/>
    <w:rsid w:val="003D5994"/>
    <w:rsid w:val="003D7BBB"/>
    <w:rsid w:val="003D7D9C"/>
    <w:rsid w:val="003E0C7C"/>
    <w:rsid w:val="003E4FB8"/>
    <w:rsid w:val="003E5505"/>
    <w:rsid w:val="003F1B13"/>
    <w:rsid w:val="003F4F2A"/>
    <w:rsid w:val="004011C0"/>
    <w:rsid w:val="0040133B"/>
    <w:rsid w:val="00407005"/>
    <w:rsid w:val="00407A48"/>
    <w:rsid w:val="00414982"/>
    <w:rsid w:val="004205AD"/>
    <w:rsid w:val="004219D2"/>
    <w:rsid w:val="00422DB0"/>
    <w:rsid w:val="0042474F"/>
    <w:rsid w:val="00430735"/>
    <w:rsid w:val="004339F2"/>
    <w:rsid w:val="00433CBA"/>
    <w:rsid w:val="00441728"/>
    <w:rsid w:val="004445FE"/>
    <w:rsid w:val="00450DB9"/>
    <w:rsid w:val="00454B7E"/>
    <w:rsid w:val="004559A8"/>
    <w:rsid w:val="004626B2"/>
    <w:rsid w:val="0046598C"/>
    <w:rsid w:val="00465B42"/>
    <w:rsid w:val="00470FED"/>
    <w:rsid w:val="00472460"/>
    <w:rsid w:val="00473D26"/>
    <w:rsid w:val="0047438C"/>
    <w:rsid w:val="00481DEB"/>
    <w:rsid w:val="004823AF"/>
    <w:rsid w:val="00482866"/>
    <w:rsid w:val="00490778"/>
    <w:rsid w:val="00493EA5"/>
    <w:rsid w:val="004A52AC"/>
    <w:rsid w:val="004B3969"/>
    <w:rsid w:val="004C0D22"/>
    <w:rsid w:val="004C24AC"/>
    <w:rsid w:val="004C3993"/>
    <w:rsid w:val="004C5219"/>
    <w:rsid w:val="004C736D"/>
    <w:rsid w:val="004D0281"/>
    <w:rsid w:val="004D031D"/>
    <w:rsid w:val="004D49F4"/>
    <w:rsid w:val="004D7A98"/>
    <w:rsid w:val="004E1CE9"/>
    <w:rsid w:val="004E23D0"/>
    <w:rsid w:val="004E25C3"/>
    <w:rsid w:val="004E7134"/>
    <w:rsid w:val="004F13FE"/>
    <w:rsid w:val="005020B1"/>
    <w:rsid w:val="00505370"/>
    <w:rsid w:val="00505D34"/>
    <w:rsid w:val="00511714"/>
    <w:rsid w:val="005121D0"/>
    <w:rsid w:val="00512CD9"/>
    <w:rsid w:val="005135A2"/>
    <w:rsid w:val="0051713B"/>
    <w:rsid w:val="00517A28"/>
    <w:rsid w:val="0052120F"/>
    <w:rsid w:val="00523821"/>
    <w:rsid w:val="00523F51"/>
    <w:rsid w:val="00524006"/>
    <w:rsid w:val="00530D77"/>
    <w:rsid w:val="00531A30"/>
    <w:rsid w:val="00535146"/>
    <w:rsid w:val="00537238"/>
    <w:rsid w:val="00537ECA"/>
    <w:rsid w:val="00543440"/>
    <w:rsid w:val="00545584"/>
    <w:rsid w:val="005466AA"/>
    <w:rsid w:val="00550A97"/>
    <w:rsid w:val="00552461"/>
    <w:rsid w:val="005539A7"/>
    <w:rsid w:val="005562F2"/>
    <w:rsid w:val="005562FE"/>
    <w:rsid w:val="00560CC2"/>
    <w:rsid w:val="005626D1"/>
    <w:rsid w:val="00563F55"/>
    <w:rsid w:val="00566C4A"/>
    <w:rsid w:val="00566ECC"/>
    <w:rsid w:val="00567048"/>
    <w:rsid w:val="005670E7"/>
    <w:rsid w:val="00572CBD"/>
    <w:rsid w:val="005730CA"/>
    <w:rsid w:val="0057396E"/>
    <w:rsid w:val="005740CB"/>
    <w:rsid w:val="00574FF8"/>
    <w:rsid w:val="00577F01"/>
    <w:rsid w:val="00583FA1"/>
    <w:rsid w:val="00585B8A"/>
    <w:rsid w:val="00585D86"/>
    <w:rsid w:val="00587710"/>
    <w:rsid w:val="005970F5"/>
    <w:rsid w:val="00597B16"/>
    <w:rsid w:val="005A0759"/>
    <w:rsid w:val="005B00B1"/>
    <w:rsid w:val="005C102E"/>
    <w:rsid w:val="005C1CD4"/>
    <w:rsid w:val="005C1D20"/>
    <w:rsid w:val="005C3B26"/>
    <w:rsid w:val="005C45A2"/>
    <w:rsid w:val="005D1D17"/>
    <w:rsid w:val="005D439E"/>
    <w:rsid w:val="005D55E3"/>
    <w:rsid w:val="005D7A78"/>
    <w:rsid w:val="005E004D"/>
    <w:rsid w:val="005E35E8"/>
    <w:rsid w:val="005E41EF"/>
    <w:rsid w:val="005F262D"/>
    <w:rsid w:val="005F276A"/>
    <w:rsid w:val="005F6CD4"/>
    <w:rsid w:val="006002B6"/>
    <w:rsid w:val="00600C75"/>
    <w:rsid w:val="006039D2"/>
    <w:rsid w:val="00611282"/>
    <w:rsid w:val="00611E6F"/>
    <w:rsid w:val="00612B44"/>
    <w:rsid w:val="00613117"/>
    <w:rsid w:val="00622C5D"/>
    <w:rsid w:val="006244FC"/>
    <w:rsid w:val="00625F40"/>
    <w:rsid w:val="006328F7"/>
    <w:rsid w:val="0063538F"/>
    <w:rsid w:val="00636DF0"/>
    <w:rsid w:val="0064005B"/>
    <w:rsid w:val="006408FB"/>
    <w:rsid w:val="00647762"/>
    <w:rsid w:val="006509C2"/>
    <w:rsid w:val="00652A37"/>
    <w:rsid w:val="00653063"/>
    <w:rsid w:val="00654C6E"/>
    <w:rsid w:val="00657736"/>
    <w:rsid w:val="00662C37"/>
    <w:rsid w:val="00677957"/>
    <w:rsid w:val="0068320D"/>
    <w:rsid w:val="00684B09"/>
    <w:rsid w:val="006850EA"/>
    <w:rsid w:val="00690739"/>
    <w:rsid w:val="00693A07"/>
    <w:rsid w:val="0069558F"/>
    <w:rsid w:val="006A0D12"/>
    <w:rsid w:val="006A444B"/>
    <w:rsid w:val="006A5907"/>
    <w:rsid w:val="006A6E32"/>
    <w:rsid w:val="006A762F"/>
    <w:rsid w:val="006B4125"/>
    <w:rsid w:val="006B4F53"/>
    <w:rsid w:val="006B742C"/>
    <w:rsid w:val="006C07B7"/>
    <w:rsid w:val="006C2A79"/>
    <w:rsid w:val="006C5D0B"/>
    <w:rsid w:val="006C6719"/>
    <w:rsid w:val="006D7CBD"/>
    <w:rsid w:val="006D7EAC"/>
    <w:rsid w:val="006E0A47"/>
    <w:rsid w:val="006E74FA"/>
    <w:rsid w:val="006F5884"/>
    <w:rsid w:val="00703E09"/>
    <w:rsid w:val="00705AD6"/>
    <w:rsid w:val="007069F2"/>
    <w:rsid w:val="00710CF2"/>
    <w:rsid w:val="00716C69"/>
    <w:rsid w:val="0071700C"/>
    <w:rsid w:val="0071751E"/>
    <w:rsid w:val="007208DB"/>
    <w:rsid w:val="00721773"/>
    <w:rsid w:val="00722501"/>
    <w:rsid w:val="00723767"/>
    <w:rsid w:val="007261B4"/>
    <w:rsid w:val="0073293E"/>
    <w:rsid w:val="0073343D"/>
    <w:rsid w:val="00736831"/>
    <w:rsid w:val="0073739A"/>
    <w:rsid w:val="007401B7"/>
    <w:rsid w:val="00752CA1"/>
    <w:rsid w:val="007537BE"/>
    <w:rsid w:val="007569B7"/>
    <w:rsid w:val="0076097B"/>
    <w:rsid w:val="00761E21"/>
    <w:rsid w:val="00762323"/>
    <w:rsid w:val="00764B73"/>
    <w:rsid w:val="0076595E"/>
    <w:rsid w:val="0076686C"/>
    <w:rsid w:val="007712B5"/>
    <w:rsid w:val="007750CE"/>
    <w:rsid w:val="007762DD"/>
    <w:rsid w:val="0077633C"/>
    <w:rsid w:val="00781C05"/>
    <w:rsid w:val="00784ADE"/>
    <w:rsid w:val="00786EFD"/>
    <w:rsid w:val="0078746C"/>
    <w:rsid w:val="00792EB2"/>
    <w:rsid w:val="00793124"/>
    <w:rsid w:val="007A0DDF"/>
    <w:rsid w:val="007A4562"/>
    <w:rsid w:val="007A5B0A"/>
    <w:rsid w:val="007A6AE4"/>
    <w:rsid w:val="007B2886"/>
    <w:rsid w:val="007B79F4"/>
    <w:rsid w:val="007C5535"/>
    <w:rsid w:val="007C7D83"/>
    <w:rsid w:val="007D50F8"/>
    <w:rsid w:val="007D6E4A"/>
    <w:rsid w:val="007D727C"/>
    <w:rsid w:val="007E2290"/>
    <w:rsid w:val="007F2B14"/>
    <w:rsid w:val="007F51D0"/>
    <w:rsid w:val="007F659B"/>
    <w:rsid w:val="007F7C3B"/>
    <w:rsid w:val="00804C27"/>
    <w:rsid w:val="00805F37"/>
    <w:rsid w:val="00806EC3"/>
    <w:rsid w:val="008124CB"/>
    <w:rsid w:val="00817365"/>
    <w:rsid w:val="0082203F"/>
    <w:rsid w:val="00824745"/>
    <w:rsid w:val="008271AF"/>
    <w:rsid w:val="0083000A"/>
    <w:rsid w:val="00835092"/>
    <w:rsid w:val="00840B88"/>
    <w:rsid w:val="0084363B"/>
    <w:rsid w:val="008460CF"/>
    <w:rsid w:val="008476E4"/>
    <w:rsid w:val="00850C74"/>
    <w:rsid w:val="008517C6"/>
    <w:rsid w:val="00852F94"/>
    <w:rsid w:val="00855B98"/>
    <w:rsid w:val="00856920"/>
    <w:rsid w:val="008575AD"/>
    <w:rsid w:val="008576A7"/>
    <w:rsid w:val="00857A70"/>
    <w:rsid w:val="00857B8B"/>
    <w:rsid w:val="00861B45"/>
    <w:rsid w:val="00861DFB"/>
    <w:rsid w:val="00863D7F"/>
    <w:rsid w:val="00871A90"/>
    <w:rsid w:val="008754F6"/>
    <w:rsid w:val="00881989"/>
    <w:rsid w:val="00883EEB"/>
    <w:rsid w:val="00885C87"/>
    <w:rsid w:val="008903C7"/>
    <w:rsid w:val="00894F05"/>
    <w:rsid w:val="008A0CC9"/>
    <w:rsid w:val="008A12AB"/>
    <w:rsid w:val="008A23D4"/>
    <w:rsid w:val="008A3D2C"/>
    <w:rsid w:val="008A6342"/>
    <w:rsid w:val="008A77FB"/>
    <w:rsid w:val="008B5C0B"/>
    <w:rsid w:val="008C2D3D"/>
    <w:rsid w:val="008C7BDB"/>
    <w:rsid w:val="008D1279"/>
    <w:rsid w:val="008D1CB7"/>
    <w:rsid w:val="008D3FE0"/>
    <w:rsid w:val="008D5B22"/>
    <w:rsid w:val="008D5FA5"/>
    <w:rsid w:val="008D6183"/>
    <w:rsid w:val="008D6E4C"/>
    <w:rsid w:val="008E0F3E"/>
    <w:rsid w:val="008E267A"/>
    <w:rsid w:val="008E4C21"/>
    <w:rsid w:val="008F2343"/>
    <w:rsid w:val="008F4227"/>
    <w:rsid w:val="008F60FA"/>
    <w:rsid w:val="009002DD"/>
    <w:rsid w:val="00905851"/>
    <w:rsid w:val="009070AC"/>
    <w:rsid w:val="009102A5"/>
    <w:rsid w:val="00911734"/>
    <w:rsid w:val="00912138"/>
    <w:rsid w:val="009126DB"/>
    <w:rsid w:val="009133E0"/>
    <w:rsid w:val="0091481E"/>
    <w:rsid w:val="0092197A"/>
    <w:rsid w:val="00921ECA"/>
    <w:rsid w:val="00926C86"/>
    <w:rsid w:val="00930027"/>
    <w:rsid w:val="00933724"/>
    <w:rsid w:val="00934461"/>
    <w:rsid w:val="0093555B"/>
    <w:rsid w:val="00940688"/>
    <w:rsid w:val="009425F4"/>
    <w:rsid w:val="009435F2"/>
    <w:rsid w:val="00961F10"/>
    <w:rsid w:val="00973425"/>
    <w:rsid w:val="00973834"/>
    <w:rsid w:val="00974E41"/>
    <w:rsid w:val="009802C0"/>
    <w:rsid w:val="00982BBC"/>
    <w:rsid w:val="0098376B"/>
    <w:rsid w:val="00985078"/>
    <w:rsid w:val="009857F2"/>
    <w:rsid w:val="009877C6"/>
    <w:rsid w:val="0099061B"/>
    <w:rsid w:val="0099153E"/>
    <w:rsid w:val="009938A3"/>
    <w:rsid w:val="00995A78"/>
    <w:rsid w:val="009A15D9"/>
    <w:rsid w:val="009A711E"/>
    <w:rsid w:val="009B05A6"/>
    <w:rsid w:val="009B38EF"/>
    <w:rsid w:val="009B7912"/>
    <w:rsid w:val="009C0DF0"/>
    <w:rsid w:val="009D3A0A"/>
    <w:rsid w:val="009D67EC"/>
    <w:rsid w:val="009D7271"/>
    <w:rsid w:val="009E24C9"/>
    <w:rsid w:val="009E3480"/>
    <w:rsid w:val="009E6D76"/>
    <w:rsid w:val="009E7CC3"/>
    <w:rsid w:val="009E7F0A"/>
    <w:rsid w:val="00A01311"/>
    <w:rsid w:val="00A12C5A"/>
    <w:rsid w:val="00A1587A"/>
    <w:rsid w:val="00A228AF"/>
    <w:rsid w:val="00A23B8F"/>
    <w:rsid w:val="00A251D7"/>
    <w:rsid w:val="00A30CE1"/>
    <w:rsid w:val="00A343F0"/>
    <w:rsid w:val="00A36C9E"/>
    <w:rsid w:val="00A37B5F"/>
    <w:rsid w:val="00A37D0A"/>
    <w:rsid w:val="00A43CF4"/>
    <w:rsid w:val="00A441FC"/>
    <w:rsid w:val="00A45829"/>
    <w:rsid w:val="00A51E76"/>
    <w:rsid w:val="00A63E0A"/>
    <w:rsid w:val="00A65637"/>
    <w:rsid w:val="00A74B51"/>
    <w:rsid w:val="00A75E84"/>
    <w:rsid w:val="00A76602"/>
    <w:rsid w:val="00A774DF"/>
    <w:rsid w:val="00A77800"/>
    <w:rsid w:val="00A8119B"/>
    <w:rsid w:val="00A82D70"/>
    <w:rsid w:val="00A90048"/>
    <w:rsid w:val="00A91773"/>
    <w:rsid w:val="00A91A3D"/>
    <w:rsid w:val="00A95E98"/>
    <w:rsid w:val="00AA7B93"/>
    <w:rsid w:val="00AB2F95"/>
    <w:rsid w:val="00AB35E6"/>
    <w:rsid w:val="00AB4C33"/>
    <w:rsid w:val="00AB6B36"/>
    <w:rsid w:val="00AB7EA8"/>
    <w:rsid w:val="00AC3D76"/>
    <w:rsid w:val="00AC4256"/>
    <w:rsid w:val="00AD0331"/>
    <w:rsid w:val="00AD0D68"/>
    <w:rsid w:val="00AD242F"/>
    <w:rsid w:val="00AD31D4"/>
    <w:rsid w:val="00AD7D69"/>
    <w:rsid w:val="00AE6CA8"/>
    <w:rsid w:val="00AF2137"/>
    <w:rsid w:val="00AF2B90"/>
    <w:rsid w:val="00AF2CF9"/>
    <w:rsid w:val="00B00447"/>
    <w:rsid w:val="00B02CAF"/>
    <w:rsid w:val="00B03001"/>
    <w:rsid w:val="00B03792"/>
    <w:rsid w:val="00B04D94"/>
    <w:rsid w:val="00B0567D"/>
    <w:rsid w:val="00B05949"/>
    <w:rsid w:val="00B06B19"/>
    <w:rsid w:val="00B06D0E"/>
    <w:rsid w:val="00B1018C"/>
    <w:rsid w:val="00B136B4"/>
    <w:rsid w:val="00B14729"/>
    <w:rsid w:val="00B15B1F"/>
    <w:rsid w:val="00B1678A"/>
    <w:rsid w:val="00B20B17"/>
    <w:rsid w:val="00B21B4D"/>
    <w:rsid w:val="00B22402"/>
    <w:rsid w:val="00B34E7D"/>
    <w:rsid w:val="00B368BD"/>
    <w:rsid w:val="00B406B5"/>
    <w:rsid w:val="00B40F27"/>
    <w:rsid w:val="00B44DDD"/>
    <w:rsid w:val="00B47A6A"/>
    <w:rsid w:val="00B52B18"/>
    <w:rsid w:val="00B561C4"/>
    <w:rsid w:val="00B607F4"/>
    <w:rsid w:val="00B62BB5"/>
    <w:rsid w:val="00B67F1D"/>
    <w:rsid w:val="00B71D21"/>
    <w:rsid w:val="00B8008C"/>
    <w:rsid w:val="00B852D5"/>
    <w:rsid w:val="00B918DB"/>
    <w:rsid w:val="00B96309"/>
    <w:rsid w:val="00BA49F0"/>
    <w:rsid w:val="00BB0041"/>
    <w:rsid w:val="00BB2DD9"/>
    <w:rsid w:val="00BC4543"/>
    <w:rsid w:val="00BC4987"/>
    <w:rsid w:val="00BC6921"/>
    <w:rsid w:val="00BD6850"/>
    <w:rsid w:val="00BE05CE"/>
    <w:rsid w:val="00BE5020"/>
    <w:rsid w:val="00BE54F8"/>
    <w:rsid w:val="00BE6A5D"/>
    <w:rsid w:val="00BF1B85"/>
    <w:rsid w:val="00BF2E08"/>
    <w:rsid w:val="00BF5B3E"/>
    <w:rsid w:val="00BF6B8D"/>
    <w:rsid w:val="00BF6F96"/>
    <w:rsid w:val="00BF7E04"/>
    <w:rsid w:val="00C049BC"/>
    <w:rsid w:val="00C05555"/>
    <w:rsid w:val="00C06D1C"/>
    <w:rsid w:val="00C07812"/>
    <w:rsid w:val="00C10F99"/>
    <w:rsid w:val="00C14FD2"/>
    <w:rsid w:val="00C1572E"/>
    <w:rsid w:val="00C2165F"/>
    <w:rsid w:val="00C2362F"/>
    <w:rsid w:val="00C241A5"/>
    <w:rsid w:val="00C279BD"/>
    <w:rsid w:val="00C3156C"/>
    <w:rsid w:val="00C32460"/>
    <w:rsid w:val="00C35D18"/>
    <w:rsid w:val="00C36B81"/>
    <w:rsid w:val="00C36F0E"/>
    <w:rsid w:val="00C4175F"/>
    <w:rsid w:val="00C42EA1"/>
    <w:rsid w:val="00C45076"/>
    <w:rsid w:val="00C45F93"/>
    <w:rsid w:val="00C509FB"/>
    <w:rsid w:val="00C514D4"/>
    <w:rsid w:val="00C566BB"/>
    <w:rsid w:val="00C5695D"/>
    <w:rsid w:val="00C64909"/>
    <w:rsid w:val="00C81A7F"/>
    <w:rsid w:val="00C83C3C"/>
    <w:rsid w:val="00C874E6"/>
    <w:rsid w:val="00C875AD"/>
    <w:rsid w:val="00C934D5"/>
    <w:rsid w:val="00C93BD2"/>
    <w:rsid w:val="00C960DE"/>
    <w:rsid w:val="00C9653B"/>
    <w:rsid w:val="00C96AED"/>
    <w:rsid w:val="00CA7FC2"/>
    <w:rsid w:val="00CC1448"/>
    <w:rsid w:val="00CC3618"/>
    <w:rsid w:val="00CC4916"/>
    <w:rsid w:val="00CC6C62"/>
    <w:rsid w:val="00CC7E81"/>
    <w:rsid w:val="00CE1878"/>
    <w:rsid w:val="00CE59F1"/>
    <w:rsid w:val="00CF0F8E"/>
    <w:rsid w:val="00CF2526"/>
    <w:rsid w:val="00CF7ED5"/>
    <w:rsid w:val="00CF7ED6"/>
    <w:rsid w:val="00D0045A"/>
    <w:rsid w:val="00D02039"/>
    <w:rsid w:val="00D027FF"/>
    <w:rsid w:val="00D02D93"/>
    <w:rsid w:val="00D05A44"/>
    <w:rsid w:val="00D11A7D"/>
    <w:rsid w:val="00D20355"/>
    <w:rsid w:val="00D2068A"/>
    <w:rsid w:val="00D25B93"/>
    <w:rsid w:val="00D372C3"/>
    <w:rsid w:val="00D42A8C"/>
    <w:rsid w:val="00D4641B"/>
    <w:rsid w:val="00D46F3B"/>
    <w:rsid w:val="00D50B11"/>
    <w:rsid w:val="00D602A9"/>
    <w:rsid w:val="00D64AFF"/>
    <w:rsid w:val="00D727A0"/>
    <w:rsid w:val="00D7382C"/>
    <w:rsid w:val="00D76AD3"/>
    <w:rsid w:val="00D7767C"/>
    <w:rsid w:val="00D85CE0"/>
    <w:rsid w:val="00D911B0"/>
    <w:rsid w:val="00D9203D"/>
    <w:rsid w:val="00D922BA"/>
    <w:rsid w:val="00D9233C"/>
    <w:rsid w:val="00D94828"/>
    <w:rsid w:val="00D96DBA"/>
    <w:rsid w:val="00D9752D"/>
    <w:rsid w:val="00DA76B3"/>
    <w:rsid w:val="00DB1354"/>
    <w:rsid w:val="00DB147E"/>
    <w:rsid w:val="00DB239A"/>
    <w:rsid w:val="00DB2F70"/>
    <w:rsid w:val="00DB34C0"/>
    <w:rsid w:val="00DB4E13"/>
    <w:rsid w:val="00DB4E7F"/>
    <w:rsid w:val="00DB54FC"/>
    <w:rsid w:val="00DC20C1"/>
    <w:rsid w:val="00DC2EE9"/>
    <w:rsid w:val="00DC2F30"/>
    <w:rsid w:val="00DC3FFD"/>
    <w:rsid w:val="00DC5AE5"/>
    <w:rsid w:val="00DC657B"/>
    <w:rsid w:val="00DC79A2"/>
    <w:rsid w:val="00DD100B"/>
    <w:rsid w:val="00DD159A"/>
    <w:rsid w:val="00DE3FE9"/>
    <w:rsid w:val="00DE4F27"/>
    <w:rsid w:val="00DF7667"/>
    <w:rsid w:val="00E00A16"/>
    <w:rsid w:val="00E03EA2"/>
    <w:rsid w:val="00E1001C"/>
    <w:rsid w:val="00E1774B"/>
    <w:rsid w:val="00E20AA3"/>
    <w:rsid w:val="00E21706"/>
    <w:rsid w:val="00E346C5"/>
    <w:rsid w:val="00E36DEA"/>
    <w:rsid w:val="00E42AE1"/>
    <w:rsid w:val="00E5171E"/>
    <w:rsid w:val="00E521C8"/>
    <w:rsid w:val="00E52420"/>
    <w:rsid w:val="00E52CEA"/>
    <w:rsid w:val="00E54E3E"/>
    <w:rsid w:val="00E56884"/>
    <w:rsid w:val="00E56C0E"/>
    <w:rsid w:val="00E62B58"/>
    <w:rsid w:val="00E7060B"/>
    <w:rsid w:val="00E75650"/>
    <w:rsid w:val="00E75CCC"/>
    <w:rsid w:val="00E76CDE"/>
    <w:rsid w:val="00E806E9"/>
    <w:rsid w:val="00E819EC"/>
    <w:rsid w:val="00E86EC2"/>
    <w:rsid w:val="00E91645"/>
    <w:rsid w:val="00E926BF"/>
    <w:rsid w:val="00E927F2"/>
    <w:rsid w:val="00E92967"/>
    <w:rsid w:val="00EA174A"/>
    <w:rsid w:val="00EA17D1"/>
    <w:rsid w:val="00EA2157"/>
    <w:rsid w:val="00EA65E2"/>
    <w:rsid w:val="00EB129D"/>
    <w:rsid w:val="00EB1AD7"/>
    <w:rsid w:val="00EB30E9"/>
    <w:rsid w:val="00EB5D51"/>
    <w:rsid w:val="00EB5EFD"/>
    <w:rsid w:val="00EB76CB"/>
    <w:rsid w:val="00EC49C0"/>
    <w:rsid w:val="00EC6E7D"/>
    <w:rsid w:val="00ED0C21"/>
    <w:rsid w:val="00ED1CCC"/>
    <w:rsid w:val="00ED4106"/>
    <w:rsid w:val="00ED50E7"/>
    <w:rsid w:val="00ED7AE9"/>
    <w:rsid w:val="00EE3225"/>
    <w:rsid w:val="00EE3311"/>
    <w:rsid w:val="00EE3338"/>
    <w:rsid w:val="00EF0754"/>
    <w:rsid w:val="00EF5DEE"/>
    <w:rsid w:val="00EF73E8"/>
    <w:rsid w:val="00EF7DC4"/>
    <w:rsid w:val="00F00BDB"/>
    <w:rsid w:val="00F02A36"/>
    <w:rsid w:val="00F10223"/>
    <w:rsid w:val="00F12768"/>
    <w:rsid w:val="00F12E12"/>
    <w:rsid w:val="00F158A0"/>
    <w:rsid w:val="00F16B2F"/>
    <w:rsid w:val="00F20BBE"/>
    <w:rsid w:val="00F35BC1"/>
    <w:rsid w:val="00F372D8"/>
    <w:rsid w:val="00F43E00"/>
    <w:rsid w:val="00F50039"/>
    <w:rsid w:val="00F53637"/>
    <w:rsid w:val="00F5415B"/>
    <w:rsid w:val="00F54CB4"/>
    <w:rsid w:val="00F54F07"/>
    <w:rsid w:val="00F553E1"/>
    <w:rsid w:val="00F60511"/>
    <w:rsid w:val="00F63355"/>
    <w:rsid w:val="00F66D64"/>
    <w:rsid w:val="00F7092F"/>
    <w:rsid w:val="00F711E9"/>
    <w:rsid w:val="00F83473"/>
    <w:rsid w:val="00F86CE1"/>
    <w:rsid w:val="00F90874"/>
    <w:rsid w:val="00F919AD"/>
    <w:rsid w:val="00F944A7"/>
    <w:rsid w:val="00F968DE"/>
    <w:rsid w:val="00F97248"/>
    <w:rsid w:val="00F9799E"/>
    <w:rsid w:val="00FB2973"/>
    <w:rsid w:val="00FD1353"/>
    <w:rsid w:val="00FD2BC2"/>
    <w:rsid w:val="00FE224A"/>
    <w:rsid w:val="00FE5C1C"/>
    <w:rsid w:val="00FF2DC2"/>
    <w:rsid w:val="00FF3C66"/>
    <w:rsid w:val="00FF442F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719B3"/>
  <w15:chartTrackingRefBased/>
  <w15:docId w15:val="{0585689E-DEE5-4B71-8011-74B73140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CC3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93002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930027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930027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300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223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F10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223"/>
    <w:rPr>
      <w:rFonts w:eastAsiaTheme="minorEastAsia"/>
      <w:sz w:val="20"/>
    </w:rPr>
  </w:style>
  <w:style w:type="paragraph" w:customStyle="1" w:styleId="NormalerText">
    <w:name w:val="Normaler Text"/>
    <w:basedOn w:val="Normal"/>
    <w:rsid w:val="00F10223"/>
    <w:pPr>
      <w:spacing w:line="240" w:lineRule="atLeast"/>
    </w:pPr>
  </w:style>
  <w:style w:type="paragraph" w:customStyle="1" w:styleId="Codierungen">
    <w:name w:val="Codierungen"/>
    <w:basedOn w:val="Normal"/>
    <w:rsid w:val="00F10223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F10223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F10223"/>
  </w:style>
  <w:style w:type="character" w:styleId="Hyperlink">
    <w:name w:val="Hyperlink"/>
    <w:basedOn w:val="DefaultParagraphFont"/>
    <w:uiPriority w:val="99"/>
    <w:unhideWhenUsed/>
    <w:rsid w:val="00F10223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0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0223"/>
  </w:style>
  <w:style w:type="character" w:customStyle="1" w:styleId="CommentTextChar">
    <w:name w:val="Comment Text Char"/>
    <w:basedOn w:val="DefaultParagraphFont"/>
    <w:link w:val="CommentText"/>
    <w:uiPriority w:val="99"/>
    <w:rsid w:val="00F1022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22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22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223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F102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0223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F372D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0397A-0314-4F6E-BF6C-71B128C2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25</cp:revision>
  <dcterms:created xsi:type="dcterms:W3CDTF">2025-07-21T16:44:00Z</dcterms:created>
  <dcterms:modified xsi:type="dcterms:W3CDTF">2026-07-09T13:14:00Z</dcterms:modified>
</cp:coreProperties>
</file>